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SELÇUK ÜNİVERSİTESİ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YABANCI DİLLER YÜKSEKOKULU MÜDÜRLÜĞÜNE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ppnw5x6eom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Selçuk Üniversitesi Yabancı Diller Yüksekokulu Müdürlüğünün..................................................................... Bölümü ................................numaralı öğrencisiyim. 20..-20.. Eğitim-Öğretim Yılı yaz dönemi stajını aşağıda belirttiğim işletmede ve tarihlerde yapmak istiyorum.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Gereğini saygılarımla arz ederim.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956" w:firstLine="707.00000000000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Tarih           :</w:t>
      </w:r>
    </w:p>
    <w:p w:rsidR="00000000" w:rsidDel="00000000" w:rsidP="00000000" w:rsidRDefault="00000000" w:rsidRPr="00000000" w14:paraId="0000000A">
      <w:pPr>
        <w:ind w:left="56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Adı Soyadı :</w:t>
      </w:r>
    </w:p>
    <w:p w:rsidR="00000000" w:rsidDel="00000000" w:rsidP="00000000" w:rsidRDefault="00000000" w:rsidRPr="00000000" w14:paraId="0000000B">
      <w:pPr>
        <w:ind w:left="4956" w:firstLine="707.00000000000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İmza           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Staj Yapılacak İşletme Adı: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Staj Başlangıç Tarihi         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Staj Bitirme Tarihi              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                                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                              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E-Posta                              :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Balk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tyaz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YTwyvROaOJRamU86fbriVoHJg==">CgMxLjAyCWguMzBqMHpsbDIOaC5ycHBudzV4NmVvbW0yCGguZ2pkZ3hzOAByITFuMWtFZFpiUWNWM2ZZVE1fajZEWjNQbjc3QS1ObnFHMw==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2024-02-15T10:52:00Z</dcterms:created>
  <dc:creator>Uğur</dc:creator>
</cp:coreProperties>
</file>