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DEBD" w14:textId="3768CDEE" w:rsidR="00B07962" w:rsidRDefault="006B0DF8" w:rsidP="00A47B71">
      <w:pPr>
        <w:spacing w:after="0" w:line="240" w:lineRule="auto"/>
        <w:ind w:left="-851" w:right="-739"/>
        <w:jc w:val="center"/>
        <w:rPr>
          <w:rFonts w:ascii="Times New Roman" w:eastAsia="Times New Roman" w:hAnsi="Times New Roman"/>
          <w:b/>
          <w:bCs/>
          <w:color w:val="000000"/>
          <w:lang w:eastAsia="tr-TR"/>
        </w:rPr>
      </w:pPr>
      <w:r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>SELÇUK ÜNİVERSİTESİ SAĞLIK BİLİMLERİ FAKÜLTESİ EBELİK BÖLÜMÜ</w:t>
      </w:r>
      <w:r w:rsidR="0036506F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 </w:t>
      </w:r>
      <w:r w:rsidR="001A7CD0">
        <w:rPr>
          <w:rFonts w:ascii="Times New Roman" w:eastAsia="Times New Roman" w:hAnsi="Times New Roman"/>
          <w:b/>
          <w:bCs/>
          <w:color w:val="000000"/>
          <w:lang w:eastAsia="tr-TR"/>
        </w:rPr>
        <w:t>202</w:t>
      </w:r>
      <w:r w:rsidR="00861C45">
        <w:rPr>
          <w:rFonts w:ascii="Times New Roman" w:eastAsia="Times New Roman" w:hAnsi="Times New Roman"/>
          <w:b/>
          <w:bCs/>
          <w:color w:val="000000"/>
          <w:lang w:eastAsia="tr-TR"/>
        </w:rPr>
        <w:t>5</w:t>
      </w:r>
      <w:r w:rsidR="00EF66B9"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>-202</w:t>
      </w:r>
      <w:r w:rsidR="00861C45">
        <w:rPr>
          <w:rFonts w:ascii="Times New Roman" w:eastAsia="Times New Roman" w:hAnsi="Times New Roman"/>
          <w:b/>
          <w:bCs/>
          <w:color w:val="000000"/>
          <w:lang w:eastAsia="tr-TR"/>
        </w:rPr>
        <w:t>6</w:t>
      </w:r>
      <w:r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 EĞİTİM-ÖĞRETİM YILI </w:t>
      </w:r>
      <w:r w:rsidR="00DF3E12"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>BAHAR</w:t>
      </w:r>
      <w:r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 DÖNEMİ </w:t>
      </w:r>
    </w:p>
    <w:p w14:paraId="0ABDC2D6" w14:textId="47116315" w:rsidR="006B0DF8" w:rsidRDefault="00861C45" w:rsidP="00A47B71">
      <w:pPr>
        <w:spacing w:after="0" w:line="240" w:lineRule="auto"/>
        <w:ind w:left="-851" w:right="-739"/>
        <w:jc w:val="center"/>
        <w:rPr>
          <w:rFonts w:ascii="Times New Roman" w:eastAsia="Times New Roman" w:hAnsi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/>
          <w:b/>
          <w:bCs/>
          <w:color w:val="000000"/>
          <w:lang w:eastAsia="tr-TR"/>
        </w:rPr>
        <w:t>ARA</w:t>
      </w:r>
      <w:r w:rsidR="00374AE7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 </w:t>
      </w:r>
      <w:r w:rsidR="006B0DF8" w:rsidRPr="005C13C4">
        <w:rPr>
          <w:rFonts w:ascii="Times New Roman" w:eastAsia="Times New Roman" w:hAnsi="Times New Roman"/>
          <w:b/>
          <w:bCs/>
          <w:color w:val="000000"/>
          <w:lang w:eastAsia="tr-TR"/>
        </w:rPr>
        <w:t>SINAV PROGRAMI</w:t>
      </w:r>
    </w:p>
    <w:p w14:paraId="10C6FA56" w14:textId="77777777" w:rsidR="00A47B71" w:rsidRPr="005C13C4" w:rsidRDefault="00A47B71" w:rsidP="00A47B71">
      <w:pPr>
        <w:spacing w:after="0" w:line="240" w:lineRule="auto"/>
        <w:ind w:left="-851" w:right="-739"/>
        <w:jc w:val="center"/>
        <w:rPr>
          <w:rFonts w:ascii="Times New Roman" w:eastAsia="Times New Roman" w:hAnsi="Times New Roman"/>
          <w:b/>
          <w:bCs/>
          <w:color w:val="000000"/>
          <w:lang w:eastAsia="tr-TR"/>
        </w:rPr>
      </w:pPr>
    </w:p>
    <w:tbl>
      <w:tblPr>
        <w:tblW w:w="4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266"/>
        <w:gridCol w:w="3407"/>
        <w:gridCol w:w="3324"/>
        <w:gridCol w:w="910"/>
        <w:gridCol w:w="1171"/>
        <w:gridCol w:w="1042"/>
        <w:gridCol w:w="1042"/>
        <w:gridCol w:w="1573"/>
      </w:tblGrid>
      <w:tr w:rsidR="009D669F" w:rsidRPr="00CE3E3C" w14:paraId="524A0348" w14:textId="4863F0EC" w:rsidTr="009D669F">
        <w:trPr>
          <w:trHeight w:val="374"/>
          <w:jc w:val="center"/>
        </w:trPr>
        <w:tc>
          <w:tcPr>
            <w:tcW w:w="215" w:type="pct"/>
            <w:shd w:val="clear" w:color="auto" w:fill="FBD4B4" w:themeFill="accent6" w:themeFillTint="66"/>
          </w:tcPr>
          <w:p w14:paraId="2CE83434" w14:textId="182E2573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441" w:type="pct"/>
            <w:shd w:val="clear" w:color="auto" w:fill="FBD4B4" w:themeFill="accent6" w:themeFillTint="66"/>
          </w:tcPr>
          <w:p w14:paraId="63278C06" w14:textId="5CBB497E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187" w:type="pct"/>
            <w:shd w:val="clear" w:color="auto" w:fill="FBD4B4" w:themeFill="accent6" w:themeFillTint="66"/>
          </w:tcPr>
          <w:p w14:paraId="7F33B9E9" w14:textId="3D5F5E28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58" w:type="pct"/>
            <w:shd w:val="clear" w:color="auto" w:fill="FBD4B4" w:themeFill="accent6" w:themeFillTint="66"/>
          </w:tcPr>
          <w:p w14:paraId="7E7029E2" w14:textId="526FF31E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Dersin Sorumlu Öğretim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Üyesi/</w:t>
            </w: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>Elemanı</w:t>
            </w:r>
          </w:p>
        </w:tc>
        <w:tc>
          <w:tcPr>
            <w:tcW w:w="317" w:type="pct"/>
            <w:shd w:val="clear" w:color="auto" w:fill="FBD4B4" w:themeFill="accent6" w:themeFillTint="66"/>
          </w:tcPr>
          <w:p w14:paraId="3003C840" w14:textId="2C56E990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C26108D" w14:textId="6324FC9B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B55A7C4" w14:textId="009F90EA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158C1653" w14:textId="048713F7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>Sına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v</w:t>
            </w:r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Türü</w:t>
            </w:r>
          </w:p>
        </w:tc>
        <w:tc>
          <w:tcPr>
            <w:tcW w:w="548" w:type="pct"/>
            <w:shd w:val="clear" w:color="auto" w:fill="FBD4B4" w:themeFill="accent6" w:themeFillTint="66"/>
          </w:tcPr>
          <w:p w14:paraId="707EFA02" w14:textId="4E9A547F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229FA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Derslikler </w:t>
            </w:r>
          </w:p>
        </w:tc>
      </w:tr>
      <w:tr w:rsidR="009D669F" w:rsidRPr="00CE3E3C" w14:paraId="52EA9C57" w14:textId="50B4F861" w:rsidTr="009D669F">
        <w:trPr>
          <w:jc w:val="center"/>
        </w:trPr>
        <w:tc>
          <w:tcPr>
            <w:tcW w:w="215" w:type="pct"/>
            <w:vMerge w:val="restart"/>
            <w:textDirection w:val="btLr"/>
          </w:tcPr>
          <w:p w14:paraId="7C6CB200" w14:textId="7C9F910B" w:rsidR="009D669F" w:rsidRPr="00CE3E3C" w:rsidRDefault="009D669F" w:rsidP="00E8537A">
            <w:pPr>
              <w:tabs>
                <w:tab w:val="left" w:pos="1236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441" w:type="pct"/>
            <w:vAlign w:val="center"/>
          </w:tcPr>
          <w:p w14:paraId="70F5A9D3" w14:textId="13F8D304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2001201</w:t>
            </w:r>
          </w:p>
        </w:tc>
        <w:tc>
          <w:tcPr>
            <w:tcW w:w="1187" w:type="pct"/>
          </w:tcPr>
          <w:p w14:paraId="1B80FF5D" w14:textId="0A9B1EED" w:rsidR="009D669F" w:rsidRPr="00CE3E3C" w:rsidRDefault="009D669F" w:rsidP="00E8537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Atatürk İlkeleri ve İnkılap Tarihi II</w:t>
            </w:r>
          </w:p>
        </w:tc>
        <w:tc>
          <w:tcPr>
            <w:tcW w:w="1158" w:type="pct"/>
          </w:tcPr>
          <w:p w14:paraId="3ED14211" w14:textId="77777777" w:rsidR="009D669F" w:rsidRPr="00CE3E3C" w:rsidRDefault="009D669F" w:rsidP="00E8537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sz w:val="20"/>
                <w:szCs w:val="20"/>
              </w:rPr>
              <w:t xml:space="preserve">Öğr. Gör. Fatma ATAKAN 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14:paraId="7CE05140" w14:textId="18A5CAED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A049A" w14:textId="4DAD6DF7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sz w:val="20"/>
                <w:szCs w:val="20"/>
              </w:rPr>
              <w:t>30.03.2026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AF67A0" w14:textId="11607FB7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</w:tc>
        <w:tc>
          <w:tcPr>
            <w:tcW w:w="363" w:type="pct"/>
            <w:vMerge w:val="restart"/>
            <w:vAlign w:val="center"/>
          </w:tcPr>
          <w:p w14:paraId="72D5EB13" w14:textId="1EE8EBA3" w:rsidR="009D669F" w:rsidRPr="00CE3E3C" w:rsidRDefault="009D669F" w:rsidP="00C50B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Online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</w:tcBorders>
            <w:vAlign w:val="center"/>
          </w:tcPr>
          <w:p w14:paraId="1124FC2A" w14:textId="3A41368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sz w:val="20"/>
                <w:szCs w:val="20"/>
              </w:rPr>
              <w:t>UZEM</w:t>
            </w:r>
          </w:p>
        </w:tc>
      </w:tr>
      <w:tr w:rsidR="009D669F" w:rsidRPr="00CE3E3C" w14:paraId="05675714" w14:textId="050BE9A4" w:rsidTr="009D669F">
        <w:trPr>
          <w:trHeight w:val="333"/>
          <w:jc w:val="center"/>
        </w:trPr>
        <w:tc>
          <w:tcPr>
            <w:tcW w:w="215" w:type="pct"/>
            <w:vMerge/>
          </w:tcPr>
          <w:p w14:paraId="0D7CA195" w14:textId="5F560AE6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014F7ACB" w14:textId="3A23A418" w:rsidR="009D669F" w:rsidRPr="00CE3E3C" w:rsidRDefault="009D669F" w:rsidP="00E8537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2001203</w:t>
            </w:r>
          </w:p>
        </w:tc>
        <w:tc>
          <w:tcPr>
            <w:tcW w:w="1187" w:type="pct"/>
          </w:tcPr>
          <w:p w14:paraId="612670EC" w14:textId="333829D5" w:rsidR="009D669F" w:rsidRPr="00CE3E3C" w:rsidRDefault="009D669F" w:rsidP="00E8537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1158" w:type="pct"/>
            <w:vAlign w:val="center"/>
          </w:tcPr>
          <w:p w14:paraId="1AC6E9E6" w14:textId="20B5C0DA" w:rsidR="009D669F" w:rsidRPr="00CE3E3C" w:rsidRDefault="009D669F" w:rsidP="00E8537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Dr. Betül DEMİRELMA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14:paraId="5C07EB87" w14:textId="4F99D2CD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102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851E" w14:textId="6E662472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769907" w14:textId="4648C160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14:paraId="37971451" w14:textId="77777777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</w:tcBorders>
          </w:tcPr>
          <w:p w14:paraId="2CFD1DA7" w14:textId="13A838C8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D669F" w:rsidRPr="00CE3E3C" w14:paraId="6FC4CC75" w14:textId="18C4C3C9" w:rsidTr="009D669F">
        <w:trPr>
          <w:trHeight w:val="235"/>
          <w:jc w:val="center"/>
        </w:trPr>
        <w:tc>
          <w:tcPr>
            <w:tcW w:w="215" w:type="pct"/>
            <w:vMerge/>
          </w:tcPr>
          <w:p w14:paraId="688451B6" w14:textId="515E3F05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73F9CD8" w14:textId="34481FEA" w:rsidR="009D669F" w:rsidRPr="00CE3E3C" w:rsidRDefault="009D669F" w:rsidP="00E8537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2001204</w:t>
            </w:r>
          </w:p>
        </w:tc>
        <w:tc>
          <w:tcPr>
            <w:tcW w:w="1187" w:type="pct"/>
          </w:tcPr>
          <w:p w14:paraId="1E70C943" w14:textId="56DD6539" w:rsidR="009D669F" w:rsidRPr="00CE3E3C" w:rsidRDefault="009D669F" w:rsidP="00E8537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Yabancı Dil II</w:t>
            </w:r>
          </w:p>
        </w:tc>
        <w:tc>
          <w:tcPr>
            <w:tcW w:w="1158" w:type="pct"/>
            <w:vAlign w:val="center"/>
          </w:tcPr>
          <w:p w14:paraId="75ABCF5E" w14:textId="13E16C2B" w:rsidR="009D669F" w:rsidRPr="00CE3E3C" w:rsidRDefault="009D669F" w:rsidP="00E8537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Gülizar SAMUR GÖKMEN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14:paraId="5B3F4FF1" w14:textId="32D8532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70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810" w14:textId="708E911E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9DCCA" w14:textId="702F5D9C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14:paraId="443B3DF4" w14:textId="77777777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</w:tcBorders>
          </w:tcPr>
          <w:p w14:paraId="2858BFDA" w14:textId="39F34217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D669F" w:rsidRPr="00CE3E3C" w14:paraId="1B6636C5" w14:textId="0B47FC8A" w:rsidTr="009D669F">
        <w:trPr>
          <w:trHeight w:val="707"/>
          <w:jc w:val="center"/>
        </w:trPr>
        <w:tc>
          <w:tcPr>
            <w:tcW w:w="215" w:type="pct"/>
            <w:vMerge/>
          </w:tcPr>
          <w:p w14:paraId="6BE4A288" w14:textId="361075F6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D3C2954" w14:textId="028A49E4" w:rsidR="009D669F" w:rsidRPr="00CE3E3C" w:rsidRDefault="009D669F" w:rsidP="00E8537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2001211</w:t>
            </w:r>
          </w:p>
        </w:tc>
        <w:tc>
          <w:tcPr>
            <w:tcW w:w="1187" w:type="pct"/>
          </w:tcPr>
          <w:p w14:paraId="480A40F9" w14:textId="0C7D87BB" w:rsidR="009D669F" w:rsidRPr="00CE3E3C" w:rsidRDefault="009D669F" w:rsidP="00E8537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Ebelikte Temel İlke ve Uygulamalar</w:t>
            </w:r>
          </w:p>
        </w:tc>
        <w:tc>
          <w:tcPr>
            <w:tcW w:w="1158" w:type="pct"/>
          </w:tcPr>
          <w:p w14:paraId="7EA37032" w14:textId="77777777" w:rsidR="009D669F" w:rsidRPr="00CE3E3C" w:rsidRDefault="009D669F" w:rsidP="00EA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Dr. Öğr. Üyesi Mine YILMAZ KOÇAK</w:t>
            </w:r>
          </w:p>
          <w:p w14:paraId="5F141AE2" w14:textId="77777777" w:rsidR="009D669F" w:rsidRPr="00CE3E3C" w:rsidRDefault="009D669F" w:rsidP="00EA6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Ayşegül YILMAZ</w:t>
            </w:r>
          </w:p>
          <w:p w14:paraId="6F16C69F" w14:textId="21583F86" w:rsidR="009D669F" w:rsidRPr="00CE3E3C" w:rsidRDefault="009D669F" w:rsidP="00EA609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Habibe BAY ÖZÇALIK</w:t>
            </w:r>
          </w:p>
        </w:tc>
        <w:tc>
          <w:tcPr>
            <w:tcW w:w="317" w:type="pct"/>
            <w:vAlign w:val="center"/>
          </w:tcPr>
          <w:p w14:paraId="57CEB7C6" w14:textId="6088A96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106</w:t>
            </w:r>
          </w:p>
        </w:tc>
        <w:tc>
          <w:tcPr>
            <w:tcW w:w="408" w:type="pct"/>
            <w:tcBorders>
              <w:top w:val="single" w:sz="4" w:space="0" w:color="auto"/>
            </w:tcBorders>
            <w:vAlign w:val="center"/>
          </w:tcPr>
          <w:p w14:paraId="306D0411" w14:textId="26B8826B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 w14:paraId="6141D18C" w14:textId="26D17AE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15.00</w:t>
            </w:r>
          </w:p>
        </w:tc>
        <w:tc>
          <w:tcPr>
            <w:tcW w:w="363" w:type="pct"/>
          </w:tcPr>
          <w:p w14:paraId="223E1429" w14:textId="5B4F07E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6064F05E" w14:textId="45B3DE59" w:rsidR="009D669F" w:rsidRPr="00CE3E3C" w:rsidRDefault="009D669F" w:rsidP="00E853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0A0DB1F3" w14:textId="723AC8D0" w:rsidTr="009D669F">
        <w:trPr>
          <w:trHeight w:val="332"/>
          <w:jc w:val="center"/>
        </w:trPr>
        <w:tc>
          <w:tcPr>
            <w:tcW w:w="215" w:type="pct"/>
            <w:vMerge/>
          </w:tcPr>
          <w:p w14:paraId="3B4FD744" w14:textId="1FEF7640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01023249" w14:textId="7CFBBF79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2001212</w:t>
            </w:r>
          </w:p>
        </w:tc>
        <w:tc>
          <w:tcPr>
            <w:tcW w:w="1187" w:type="pct"/>
          </w:tcPr>
          <w:p w14:paraId="4C4FC12F" w14:textId="42352C1D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Histoloji-Embriyoloji</w:t>
            </w:r>
          </w:p>
        </w:tc>
        <w:tc>
          <w:tcPr>
            <w:tcW w:w="1158" w:type="pct"/>
            <w:vAlign w:val="center"/>
          </w:tcPr>
          <w:p w14:paraId="2ECADD40" w14:textId="752BC1B4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  <w:highlight w:val="yellow"/>
              </w:rPr>
            </w:pPr>
            <w:r w:rsidRPr="00CE3E3C">
              <w:rPr>
                <w:rFonts w:ascii="Times New Roman" w:eastAsiaTheme="minorHAnsi" w:hAnsi="Times New Roman"/>
                <w:bCs/>
                <w:sz w:val="20"/>
                <w:szCs w:val="20"/>
              </w:rPr>
              <w:t>Dr. Öğr. Üyesi Duygu DURSUNOĞLU</w:t>
            </w:r>
          </w:p>
        </w:tc>
        <w:tc>
          <w:tcPr>
            <w:tcW w:w="317" w:type="pct"/>
            <w:vAlign w:val="center"/>
          </w:tcPr>
          <w:p w14:paraId="3796B31F" w14:textId="573382D7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124</w:t>
            </w:r>
          </w:p>
        </w:tc>
        <w:tc>
          <w:tcPr>
            <w:tcW w:w="408" w:type="pct"/>
            <w:vAlign w:val="center"/>
          </w:tcPr>
          <w:p w14:paraId="2B62820E" w14:textId="56067086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03.04.2026</w:t>
            </w:r>
          </w:p>
        </w:tc>
        <w:tc>
          <w:tcPr>
            <w:tcW w:w="363" w:type="pct"/>
            <w:vAlign w:val="center"/>
          </w:tcPr>
          <w:p w14:paraId="7D242C19" w14:textId="76C40C68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363" w:type="pct"/>
          </w:tcPr>
          <w:p w14:paraId="641A30ED" w14:textId="1697706B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35333F3C" w14:textId="2EBD3095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E1AD0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3F9C9CD9" w14:textId="526A65C9" w:rsidTr="009D669F">
        <w:trPr>
          <w:trHeight w:val="83"/>
          <w:jc w:val="center"/>
        </w:trPr>
        <w:tc>
          <w:tcPr>
            <w:tcW w:w="215" w:type="pct"/>
            <w:vMerge/>
          </w:tcPr>
          <w:p w14:paraId="4A705FE3" w14:textId="0F4E0EEB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41B7289" w14:textId="12DDEA6F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2001213</w:t>
            </w:r>
          </w:p>
        </w:tc>
        <w:tc>
          <w:tcPr>
            <w:tcW w:w="1187" w:type="pct"/>
          </w:tcPr>
          <w:p w14:paraId="3C05E143" w14:textId="415BA92B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Psikoloji</w:t>
            </w:r>
          </w:p>
        </w:tc>
        <w:tc>
          <w:tcPr>
            <w:tcW w:w="1158" w:type="pct"/>
            <w:vAlign w:val="center"/>
          </w:tcPr>
          <w:p w14:paraId="309520C3" w14:textId="49E0C735" w:rsidR="009D669F" w:rsidRPr="00CE3E3C" w:rsidRDefault="009D669F" w:rsidP="00C759A8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Gözde BABAOĞLU</w:t>
            </w:r>
          </w:p>
        </w:tc>
        <w:tc>
          <w:tcPr>
            <w:tcW w:w="317" w:type="pct"/>
            <w:vAlign w:val="center"/>
          </w:tcPr>
          <w:p w14:paraId="6416A03F" w14:textId="6C19D7FA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107</w:t>
            </w:r>
          </w:p>
        </w:tc>
        <w:tc>
          <w:tcPr>
            <w:tcW w:w="408" w:type="pct"/>
            <w:vAlign w:val="center"/>
          </w:tcPr>
          <w:p w14:paraId="530E6EB2" w14:textId="4A4932D8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6BB98C63" w14:textId="5EF542B5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</w:tc>
        <w:tc>
          <w:tcPr>
            <w:tcW w:w="363" w:type="pct"/>
          </w:tcPr>
          <w:p w14:paraId="6BB4F223" w14:textId="6F5EAABA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16F13C22" w14:textId="2AFD9833" w:rsidR="009D669F" w:rsidRPr="00CE3E3C" w:rsidRDefault="009D669F" w:rsidP="00C759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E1AD0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1B7D74EB" w14:textId="78694671" w:rsidTr="009D669F">
        <w:trPr>
          <w:trHeight w:val="83"/>
          <w:jc w:val="center"/>
        </w:trPr>
        <w:tc>
          <w:tcPr>
            <w:tcW w:w="215" w:type="pct"/>
            <w:vMerge/>
          </w:tcPr>
          <w:p w14:paraId="3FDC29F5" w14:textId="7777777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C42673B" w14:textId="66776F1A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2001214</w:t>
            </w:r>
          </w:p>
        </w:tc>
        <w:tc>
          <w:tcPr>
            <w:tcW w:w="1187" w:type="pct"/>
            <w:vAlign w:val="center"/>
          </w:tcPr>
          <w:p w14:paraId="1A7F2A5D" w14:textId="6AE40E67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Sağlık Sosyolojisi</w:t>
            </w:r>
          </w:p>
        </w:tc>
        <w:tc>
          <w:tcPr>
            <w:tcW w:w="1158" w:type="pct"/>
            <w:vAlign w:val="center"/>
          </w:tcPr>
          <w:p w14:paraId="1B88E2DE" w14:textId="027C3392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Üyesi Hilal AKMAN DÖNBEKCİ</w:t>
            </w:r>
          </w:p>
        </w:tc>
        <w:tc>
          <w:tcPr>
            <w:tcW w:w="317" w:type="pct"/>
            <w:vAlign w:val="center"/>
          </w:tcPr>
          <w:p w14:paraId="6D741126" w14:textId="69E6DB9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222</w:t>
            </w:r>
          </w:p>
        </w:tc>
        <w:tc>
          <w:tcPr>
            <w:tcW w:w="408" w:type="pct"/>
            <w:vAlign w:val="center"/>
          </w:tcPr>
          <w:p w14:paraId="18C2C8FB" w14:textId="2751087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03A50780" w14:textId="61F09DA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17.00</w:t>
            </w:r>
          </w:p>
        </w:tc>
        <w:tc>
          <w:tcPr>
            <w:tcW w:w="363" w:type="pct"/>
          </w:tcPr>
          <w:p w14:paraId="58035C42" w14:textId="02C9021E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6D1D6375" w14:textId="157D76F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Sille ve Kilistra Amfi</w:t>
            </w:r>
          </w:p>
        </w:tc>
      </w:tr>
      <w:tr w:rsidR="009D669F" w:rsidRPr="00CE3E3C" w14:paraId="20DACF30" w14:textId="650B29AB" w:rsidTr="009D669F">
        <w:trPr>
          <w:trHeight w:val="83"/>
          <w:jc w:val="center"/>
        </w:trPr>
        <w:tc>
          <w:tcPr>
            <w:tcW w:w="215" w:type="pct"/>
            <w:vMerge/>
          </w:tcPr>
          <w:p w14:paraId="5ABC2D97" w14:textId="7777777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002DD738" w14:textId="0EEE1CED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2001215</w:t>
            </w:r>
          </w:p>
        </w:tc>
        <w:tc>
          <w:tcPr>
            <w:tcW w:w="1187" w:type="pct"/>
            <w:vAlign w:val="center"/>
          </w:tcPr>
          <w:p w14:paraId="79A63F41" w14:textId="4A098120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Beslenme İlkeleri</w:t>
            </w:r>
          </w:p>
        </w:tc>
        <w:tc>
          <w:tcPr>
            <w:tcW w:w="1158" w:type="pct"/>
            <w:vAlign w:val="center"/>
          </w:tcPr>
          <w:p w14:paraId="79D59E7E" w14:textId="74303382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Gülperi DEMİR</w:t>
            </w:r>
          </w:p>
        </w:tc>
        <w:tc>
          <w:tcPr>
            <w:tcW w:w="317" w:type="pct"/>
            <w:vAlign w:val="center"/>
          </w:tcPr>
          <w:p w14:paraId="132E35FF" w14:textId="4A40623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209</w:t>
            </w:r>
          </w:p>
        </w:tc>
        <w:tc>
          <w:tcPr>
            <w:tcW w:w="408" w:type="pct"/>
            <w:vAlign w:val="center"/>
          </w:tcPr>
          <w:p w14:paraId="6EDA329A" w14:textId="101D0E5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43D43C46" w14:textId="7F3ACA5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17.00</w:t>
            </w:r>
          </w:p>
        </w:tc>
        <w:tc>
          <w:tcPr>
            <w:tcW w:w="363" w:type="pct"/>
          </w:tcPr>
          <w:p w14:paraId="0CC12074" w14:textId="6224F64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40192CDC" w14:textId="3C7CD94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Sille ve Kilistra Amfi</w:t>
            </w:r>
          </w:p>
        </w:tc>
      </w:tr>
      <w:tr w:rsidR="009D669F" w:rsidRPr="00CE3E3C" w14:paraId="0F538ED5" w14:textId="5D0F1CA7" w:rsidTr="009D669F">
        <w:trPr>
          <w:trHeight w:val="83"/>
          <w:jc w:val="center"/>
        </w:trPr>
        <w:tc>
          <w:tcPr>
            <w:tcW w:w="215" w:type="pct"/>
            <w:vMerge/>
          </w:tcPr>
          <w:p w14:paraId="5D5C5EE5" w14:textId="7777777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BB15347" w14:textId="5FD879D3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2001216</w:t>
            </w:r>
          </w:p>
        </w:tc>
        <w:tc>
          <w:tcPr>
            <w:tcW w:w="1187" w:type="pct"/>
            <w:vAlign w:val="center"/>
          </w:tcPr>
          <w:p w14:paraId="1CD4ADB3" w14:textId="69AB7E44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 Sağlığı ve Güvenliği (A Şube)</w:t>
            </w:r>
          </w:p>
        </w:tc>
        <w:tc>
          <w:tcPr>
            <w:tcW w:w="1158" w:type="pct"/>
            <w:vAlign w:val="center"/>
          </w:tcPr>
          <w:p w14:paraId="26187CE0" w14:textId="78350B1E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Canan BAŞLAK</w:t>
            </w:r>
          </w:p>
        </w:tc>
        <w:tc>
          <w:tcPr>
            <w:tcW w:w="317" w:type="pct"/>
            <w:vAlign w:val="center"/>
          </w:tcPr>
          <w:p w14:paraId="147B76D8" w14:textId="5FD3F05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</w:t>
            </w:r>
          </w:p>
        </w:tc>
        <w:tc>
          <w:tcPr>
            <w:tcW w:w="408" w:type="pct"/>
            <w:vAlign w:val="center"/>
          </w:tcPr>
          <w:p w14:paraId="5F8AEB4C" w14:textId="3C32B2D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6F71B09A" w14:textId="25D0D6D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</w:tc>
        <w:tc>
          <w:tcPr>
            <w:tcW w:w="363" w:type="pct"/>
          </w:tcPr>
          <w:p w14:paraId="65B71174" w14:textId="264894AC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49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7790F6A8" w14:textId="5DC4AEB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086D1298" w14:textId="34919E8E" w:rsidTr="009D669F">
        <w:trPr>
          <w:trHeight w:val="189"/>
          <w:jc w:val="center"/>
        </w:trPr>
        <w:tc>
          <w:tcPr>
            <w:tcW w:w="5000" w:type="pct"/>
            <w:gridSpan w:val="9"/>
            <w:shd w:val="clear" w:color="auto" w:fill="FBD4B4" w:themeFill="accent6" w:themeFillTint="66"/>
          </w:tcPr>
          <w:p w14:paraId="3F8C678B" w14:textId="3B25899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9D669F" w:rsidRPr="00CE3E3C" w14:paraId="1E9F0863" w14:textId="2DE91A5D" w:rsidTr="009D669F">
        <w:trPr>
          <w:trHeight w:val="348"/>
          <w:jc w:val="center"/>
        </w:trPr>
        <w:tc>
          <w:tcPr>
            <w:tcW w:w="215" w:type="pct"/>
            <w:vMerge w:val="restart"/>
            <w:textDirection w:val="btLr"/>
          </w:tcPr>
          <w:p w14:paraId="3BD0820B" w14:textId="108C59CC" w:rsidR="009D669F" w:rsidRPr="00CE3E3C" w:rsidRDefault="009D669F" w:rsidP="00BB69FF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2. SINIF</w:t>
            </w:r>
          </w:p>
          <w:p w14:paraId="188F20F6" w14:textId="6CA025CE" w:rsidR="009D669F" w:rsidRPr="00CE3E3C" w:rsidRDefault="009D669F" w:rsidP="00BB69FF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5F03C88" w14:textId="583514BD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2001411</w:t>
            </w:r>
          </w:p>
        </w:tc>
        <w:tc>
          <w:tcPr>
            <w:tcW w:w="1187" w:type="pct"/>
            <w:vAlign w:val="center"/>
          </w:tcPr>
          <w:p w14:paraId="2C4F0BF8" w14:textId="2A933A9F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Aile Planlaması</w:t>
            </w:r>
          </w:p>
        </w:tc>
        <w:tc>
          <w:tcPr>
            <w:tcW w:w="1158" w:type="pct"/>
            <w:vAlign w:val="center"/>
          </w:tcPr>
          <w:p w14:paraId="739B71BE" w14:textId="10912C2C" w:rsidR="009D669F" w:rsidRPr="00CE3E3C" w:rsidRDefault="009D669F" w:rsidP="00BB69FF">
            <w:pPr>
              <w:tabs>
                <w:tab w:val="left" w:pos="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Hacer ALAN DİKMEN</w:t>
            </w:r>
          </w:p>
          <w:p w14:paraId="3E8FCF73" w14:textId="4B85F34D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Seyhan ÇANKAYA</w:t>
            </w:r>
          </w:p>
        </w:tc>
        <w:tc>
          <w:tcPr>
            <w:tcW w:w="317" w:type="pct"/>
            <w:vAlign w:val="center"/>
          </w:tcPr>
          <w:p w14:paraId="2E16549B" w14:textId="59C2017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112</w:t>
            </w:r>
          </w:p>
        </w:tc>
        <w:tc>
          <w:tcPr>
            <w:tcW w:w="408" w:type="pct"/>
            <w:vAlign w:val="center"/>
          </w:tcPr>
          <w:p w14:paraId="29B89261" w14:textId="7161DE3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28D46570" w14:textId="66F41226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</w:tc>
        <w:tc>
          <w:tcPr>
            <w:tcW w:w="363" w:type="pct"/>
          </w:tcPr>
          <w:p w14:paraId="1D79A8B5" w14:textId="3C693C62" w:rsidR="009D669F" w:rsidRPr="00CE3E3C" w:rsidRDefault="009D669F" w:rsidP="007B4FF1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0F03C4BC" w14:textId="3E16B4CB" w:rsidR="009D669F" w:rsidRPr="00CE3E3C" w:rsidRDefault="009D669F" w:rsidP="00BB69FF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B744A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381822A2" w14:textId="73D6E9DE" w:rsidTr="009D669F">
        <w:trPr>
          <w:trHeight w:val="475"/>
          <w:jc w:val="center"/>
        </w:trPr>
        <w:tc>
          <w:tcPr>
            <w:tcW w:w="215" w:type="pct"/>
            <w:vMerge/>
          </w:tcPr>
          <w:p w14:paraId="56117842" w14:textId="7AF2486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73F61F3" w14:textId="747AD6BF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2001412</w:t>
            </w:r>
          </w:p>
        </w:tc>
        <w:tc>
          <w:tcPr>
            <w:tcW w:w="1187" w:type="pct"/>
            <w:vAlign w:val="center"/>
          </w:tcPr>
          <w:p w14:paraId="559DAFA5" w14:textId="2D2A7CD6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Riskli Gebelik ve Ebelik Bakımı</w:t>
            </w:r>
          </w:p>
        </w:tc>
        <w:tc>
          <w:tcPr>
            <w:tcW w:w="1158" w:type="pct"/>
            <w:vAlign w:val="center"/>
          </w:tcPr>
          <w:p w14:paraId="42C8F52E" w14:textId="5C83C93E" w:rsidR="009D669F" w:rsidRPr="00CE3E3C" w:rsidRDefault="009D669F" w:rsidP="00BB69FF">
            <w:pPr>
              <w:tabs>
                <w:tab w:val="left" w:pos="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Hacer ALAN DİKMEN</w:t>
            </w:r>
          </w:p>
          <w:p w14:paraId="4302F188" w14:textId="0EFD3530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Seyhan ÇANKAYA</w:t>
            </w:r>
          </w:p>
        </w:tc>
        <w:tc>
          <w:tcPr>
            <w:tcW w:w="317" w:type="pct"/>
            <w:vAlign w:val="center"/>
          </w:tcPr>
          <w:p w14:paraId="62F8BF1A" w14:textId="10BB3106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113</w:t>
            </w:r>
          </w:p>
        </w:tc>
        <w:tc>
          <w:tcPr>
            <w:tcW w:w="408" w:type="pct"/>
            <w:vAlign w:val="center"/>
          </w:tcPr>
          <w:p w14:paraId="7BC83A55" w14:textId="61BA7A9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4B72D2AD" w14:textId="41AC73D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</w:tc>
        <w:tc>
          <w:tcPr>
            <w:tcW w:w="363" w:type="pct"/>
          </w:tcPr>
          <w:p w14:paraId="3374352E" w14:textId="2C3E49C1" w:rsidR="009D669F" w:rsidRPr="00CE3E3C" w:rsidRDefault="009D669F" w:rsidP="007B4F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6CBD5FFB" w14:textId="0822B11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B744A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21E8CE7A" w14:textId="4E5A5BFE" w:rsidTr="009D669F">
        <w:trPr>
          <w:trHeight w:val="190"/>
          <w:jc w:val="center"/>
        </w:trPr>
        <w:tc>
          <w:tcPr>
            <w:tcW w:w="215" w:type="pct"/>
            <w:vMerge/>
          </w:tcPr>
          <w:p w14:paraId="10F583D6" w14:textId="4483A05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5CF5A32" w14:textId="75ED345B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2001404</w:t>
            </w:r>
          </w:p>
        </w:tc>
        <w:tc>
          <w:tcPr>
            <w:tcW w:w="1187" w:type="pct"/>
            <w:vAlign w:val="center"/>
          </w:tcPr>
          <w:p w14:paraId="6EC40581" w14:textId="1C398B6B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Bulaşıcı Hastalıklar</w:t>
            </w:r>
          </w:p>
        </w:tc>
        <w:tc>
          <w:tcPr>
            <w:tcW w:w="1158" w:type="pct"/>
            <w:vAlign w:val="center"/>
          </w:tcPr>
          <w:p w14:paraId="2C61535F" w14:textId="0853825C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  <w:lang w:val="de-DE"/>
              </w:rPr>
              <w:t>Öğr. Gör. Dr. İlknur KARALEZLİ</w:t>
            </w:r>
          </w:p>
        </w:tc>
        <w:tc>
          <w:tcPr>
            <w:tcW w:w="317" w:type="pct"/>
            <w:vAlign w:val="center"/>
          </w:tcPr>
          <w:p w14:paraId="2CC82945" w14:textId="2C97960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120</w:t>
            </w:r>
          </w:p>
        </w:tc>
        <w:tc>
          <w:tcPr>
            <w:tcW w:w="408" w:type="pct"/>
            <w:vAlign w:val="center"/>
          </w:tcPr>
          <w:p w14:paraId="15E41A08" w14:textId="628F15B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03.04.2026</w:t>
            </w:r>
          </w:p>
        </w:tc>
        <w:tc>
          <w:tcPr>
            <w:tcW w:w="363" w:type="pct"/>
            <w:vAlign w:val="center"/>
          </w:tcPr>
          <w:p w14:paraId="6AC74FD6" w14:textId="08CB785C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1AC402B3" w14:textId="6CA035E5" w:rsidR="009D669F" w:rsidRPr="00CE3E3C" w:rsidRDefault="009D669F" w:rsidP="007B4F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185C2449" w14:textId="35F0243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B744A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6F61CA30" w14:textId="2BBCF014" w:rsidTr="009D669F">
        <w:trPr>
          <w:trHeight w:val="263"/>
          <w:jc w:val="center"/>
        </w:trPr>
        <w:tc>
          <w:tcPr>
            <w:tcW w:w="215" w:type="pct"/>
            <w:vMerge/>
          </w:tcPr>
          <w:p w14:paraId="7B45DC82" w14:textId="37C6FC08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2295E4A" w14:textId="6B7AFCF1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2001409</w:t>
            </w:r>
          </w:p>
        </w:tc>
        <w:tc>
          <w:tcPr>
            <w:tcW w:w="1187" w:type="pct"/>
            <w:vAlign w:val="center"/>
          </w:tcPr>
          <w:p w14:paraId="4813087C" w14:textId="117C1FCD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Ruh Sağlığı</w:t>
            </w:r>
          </w:p>
        </w:tc>
        <w:tc>
          <w:tcPr>
            <w:tcW w:w="1158" w:type="pct"/>
            <w:vAlign w:val="center"/>
          </w:tcPr>
          <w:p w14:paraId="1D396174" w14:textId="3A5E8789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Özlem ERDEM</w:t>
            </w:r>
          </w:p>
        </w:tc>
        <w:tc>
          <w:tcPr>
            <w:tcW w:w="317" w:type="pct"/>
            <w:vAlign w:val="center"/>
          </w:tcPr>
          <w:p w14:paraId="3D5C61E7" w14:textId="0CA8D4B2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116</w:t>
            </w:r>
          </w:p>
        </w:tc>
        <w:tc>
          <w:tcPr>
            <w:tcW w:w="408" w:type="pct"/>
            <w:vAlign w:val="center"/>
          </w:tcPr>
          <w:p w14:paraId="1C24AEB1" w14:textId="64D9C50F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464E72A0" w14:textId="29BD9201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11545D49" w14:textId="3E0F5699" w:rsidR="009D669F" w:rsidRPr="00CE3E3C" w:rsidRDefault="009D669F" w:rsidP="007B4F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47DB4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18DCF2F8" w14:textId="58AACEB6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B744A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2D3FCCBC" w14:textId="2B3E48C3" w:rsidTr="009D669F">
        <w:trPr>
          <w:jc w:val="center"/>
        </w:trPr>
        <w:tc>
          <w:tcPr>
            <w:tcW w:w="215" w:type="pct"/>
            <w:vMerge/>
          </w:tcPr>
          <w:p w14:paraId="15969930" w14:textId="145F8D47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D7F82C1" w14:textId="7924CBDB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2001216</w:t>
            </w:r>
          </w:p>
        </w:tc>
        <w:tc>
          <w:tcPr>
            <w:tcW w:w="1187" w:type="pct"/>
            <w:vAlign w:val="center"/>
          </w:tcPr>
          <w:p w14:paraId="2FC8086C" w14:textId="6BDF9E8C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 Sağlığı ve Güvenliği (B Şube)</w:t>
            </w:r>
          </w:p>
        </w:tc>
        <w:tc>
          <w:tcPr>
            <w:tcW w:w="1158" w:type="pct"/>
            <w:vAlign w:val="center"/>
          </w:tcPr>
          <w:p w14:paraId="27F7D6B3" w14:textId="44167736" w:rsidR="009D669F" w:rsidRPr="00CE3E3C" w:rsidRDefault="009D669F" w:rsidP="00E110D7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Fatih DURMAZ</w:t>
            </w:r>
          </w:p>
        </w:tc>
        <w:tc>
          <w:tcPr>
            <w:tcW w:w="317" w:type="pct"/>
            <w:vAlign w:val="center"/>
          </w:tcPr>
          <w:p w14:paraId="69F46518" w14:textId="34D781E3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113</w:t>
            </w:r>
          </w:p>
        </w:tc>
        <w:tc>
          <w:tcPr>
            <w:tcW w:w="408" w:type="pct"/>
            <w:vAlign w:val="center"/>
          </w:tcPr>
          <w:p w14:paraId="5FD74247" w14:textId="787912C0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60168199" w14:textId="06B53253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363" w:type="pct"/>
          </w:tcPr>
          <w:p w14:paraId="3A4916AC" w14:textId="6D7A06B2" w:rsidR="009D669F" w:rsidRPr="00CE3E3C" w:rsidRDefault="009D669F" w:rsidP="007B4F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47DB4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143E1888" w14:textId="2BC90FCF" w:rsidR="009D669F" w:rsidRPr="00CE3E3C" w:rsidRDefault="009D669F" w:rsidP="00E110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B744A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5B6B7A94" w14:textId="5DEDC51B" w:rsidTr="009D669F">
        <w:trPr>
          <w:jc w:val="center"/>
        </w:trPr>
        <w:tc>
          <w:tcPr>
            <w:tcW w:w="215" w:type="pct"/>
            <w:vMerge/>
          </w:tcPr>
          <w:p w14:paraId="039E0C09" w14:textId="7D818ABC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61407089" w14:textId="74F212F5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2001414</w:t>
            </w:r>
          </w:p>
        </w:tc>
        <w:tc>
          <w:tcPr>
            <w:tcW w:w="1187" w:type="pct"/>
            <w:vAlign w:val="center"/>
          </w:tcPr>
          <w:p w14:paraId="002A2B9D" w14:textId="60A8CCDD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Müzik</w:t>
            </w:r>
          </w:p>
        </w:tc>
        <w:tc>
          <w:tcPr>
            <w:tcW w:w="1158" w:type="pct"/>
            <w:vAlign w:val="center"/>
          </w:tcPr>
          <w:p w14:paraId="6CD7D277" w14:textId="585F030A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Selda ARSLAN</w:t>
            </w:r>
          </w:p>
        </w:tc>
        <w:tc>
          <w:tcPr>
            <w:tcW w:w="317" w:type="pct"/>
            <w:vAlign w:val="center"/>
          </w:tcPr>
          <w:p w14:paraId="2EB2146C" w14:textId="33DC70A6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</w:t>
            </w:r>
          </w:p>
        </w:tc>
        <w:tc>
          <w:tcPr>
            <w:tcW w:w="408" w:type="pct"/>
            <w:vAlign w:val="center"/>
          </w:tcPr>
          <w:p w14:paraId="00C63866" w14:textId="762C72A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4F6E4744" w14:textId="0A809FB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09.00</w:t>
            </w:r>
          </w:p>
        </w:tc>
        <w:tc>
          <w:tcPr>
            <w:tcW w:w="363" w:type="pct"/>
          </w:tcPr>
          <w:p w14:paraId="57E617C9" w14:textId="5F34D06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548" w:type="pct"/>
          </w:tcPr>
          <w:p w14:paraId="22A62879" w14:textId="7E5A3E9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D669F" w:rsidRPr="00CE3E3C" w14:paraId="45F651AF" w14:textId="3C07DAB2" w:rsidTr="009D669F">
        <w:trPr>
          <w:jc w:val="center"/>
        </w:trPr>
        <w:tc>
          <w:tcPr>
            <w:tcW w:w="215" w:type="pct"/>
            <w:vMerge/>
          </w:tcPr>
          <w:p w14:paraId="454A6AB0" w14:textId="15F3ACC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2EBC37E" w14:textId="511C08DE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2001415</w:t>
            </w:r>
          </w:p>
        </w:tc>
        <w:tc>
          <w:tcPr>
            <w:tcW w:w="1187" w:type="pct"/>
            <w:vAlign w:val="center"/>
          </w:tcPr>
          <w:p w14:paraId="39B7A5A5" w14:textId="06652E08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Beden Eğitimi</w:t>
            </w:r>
          </w:p>
        </w:tc>
        <w:tc>
          <w:tcPr>
            <w:tcW w:w="1158" w:type="pct"/>
            <w:vAlign w:val="center"/>
          </w:tcPr>
          <w:p w14:paraId="0C34A360" w14:textId="56475906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Namık KUL</w:t>
            </w:r>
          </w:p>
        </w:tc>
        <w:tc>
          <w:tcPr>
            <w:tcW w:w="317" w:type="pct"/>
            <w:vAlign w:val="center"/>
          </w:tcPr>
          <w:p w14:paraId="5A6C542B" w14:textId="1577DE06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39</w:t>
            </w:r>
          </w:p>
        </w:tc>
        <w:tc>
          <w:tcPr>
            <w:tcW w:w="408" w:type="pct"/>
            <w:vAlign w:val="center"/>
          </w:tcPr>
          <w:p w14:paraId="08E5DB9A" w14:textId="732A143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75265E96" w14:textId="261C813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09.00</w:t>
            </w:r>
          </w:p>
        </w:tc>
        <w:tc>
          <w:tcPr>
            <w:tcW w:w="363" w:type="pct"/>
          </w:tcPr>
          <w:p w14:paraId="6A14045D" w14:textId="6988560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ÖDEV</w:t>
            </w:r>
          </w:p>
        </w:tc>
        <w:tc>
          <w:tcPr>
            <w:tcW w:w="548" w:type="pct"/>
          </w:tcPr>
          <w:p w14:paraId="294B39D4" w14:textId="671F8FA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D669F" w:rsidRPr="00CE3E3C" w14:paraId="6515E286" w14:textId="68EF5061" w:rsidTr="009D669F">
        <w:trPr>
          <w:trHeight w:val="59"/>
          <w:jc w:val="center"/>
        </w:trPr>
        <w:tc>
          <w:tcPr>
            <w:tcW w:w="5000" w:type="pct"/>
            <w:gridSpan w:val="9"/>
            <w:shd w:val="clear" w:color="auto" w:fill="FBD4B4" w:themeFill="accent6" w:themeFillTint="66"/>
          </w:tcPr>
          <w:p w14:paraId="38350537" w14:textId="1CF84738" w:rsidR="009D669F" w:rsidRPr="00CE3E3C" w:rsidRDefault="009D669F" w:rsidP="00BB69FF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9D669F" w:rsidRPr="00CE3E3C" w14:paraId="321F3D87" w14:textId="4B566223" w:rsidTr="009D669F">
        <w:trPr>
          <w:trHeight w:val="528"/>
          <w:jc w:val="center"/>
        </w:trPr>
        <w:tc>
          <w:tcPr>
            <w:tcW w:w="215" w:type="pct"/>
            <w:vMerge w:val="restart"/>
            <w:textDirection w:val="btLr"/>
          </w:tcPr>
          <w:p w14:paraId="5BED9118" w14:textId="735D91E4" w:rsidR="009D669F" w:rsidRPr="00CE3E3C" w:rsidRDefault="009D669F" w:rsidP="00BB69FF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3E430CB" w14:textId="1566E720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2001601</w:t>
            </w: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2430A4E1" w14:textId="0D3A571C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Ebelik Tarihi ve Deontolojisi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14:paraId="79320A00" w14:textId="50AE3A81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Bihter AKIN</w:t>
            </w:r>
          </w:p>
        </w:tc>
        <w:tc>
          <w:tcPr>
            <w:tcW w:w="317" w:type="pct"/>
            <w:vAlign w:val="center"/>
          </w:tcPr>
          <w:p w14:paraId="0FB6A008" w14:textId="506D245D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</w:t>
            </w:r>
          </w:p>
        </w:tc>
        <w:tc>
          <w:tcPr>
            <w:tcW w:w="408" w:type="pct"/>
            <w:vAlign w:val="center"/>
          </w:tcPr>
          <w:p w14:paraId="6C261A76" w14:textId="5767EB8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0CD20C9E" w14:textId="69D2D096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363" w:type="pct"/>
          </w:tcPr>
          <w:p w14:paraId="483389C1" w14:textId="6B8958E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7697A198" w14:textId="08359DE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0FF6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21DC8EB4" w14:textId="2D2C6F58" w:rsidTr="009D669F">
        <w:trPr>
          <w:trHeight w:val="59"/>
          <w:jc w:val="center"/>
        </w:trPr>
        <w:tc>
          <w:tcPr>
            <w:tcW w:w="215" w:type="pct"/>
            <w:vMerge/>
          </w:tcPr>
          <w:p w14:paraId="738840E0" w14:textId="7F7C7EE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D2DD39A" w14:textId="2A0C2891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2001626</w:t>
            </w:r>
          </w:p>
        </w:tc>
        <w:tc>
          <w:tcPr>
            <w:tcW w:w="1187" w:type="pct"/>
            <w:shd w:val="clear" w:color="auto" w:fill="FFFFFF" w:themeFill="background1"/>
            <w:vAlign w:val="center"/>
          </w:tcPr>
          <w:p w14:paraId="721B8918" w14:textId="2E7DCCDA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Riskli Doğum ve Doğum Sonrası Dönem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14:paraId="57897431" w14:textId="77777777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Cs/>
                <w:sz w:val="20"/>
                <w:szCs w:val="20"/>
              </w:rPr>
              <w:t>Prof. Dr. Sema YILMAZ</w:t>
            </w:r>
          </w:p>
          <w:p w14:paraId="256748DE" w14:textId="4F3B56B0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proofErr w:type="spellStart"/>
            <w:r w:rsidRPr="00CE3E3C">
              <w:rPr>
                <w:rFonts w:ascii="Times New Roman" w:hAnsi="Times New Roman"/>
                <w:sz w:val="20"/>
                <w:szCs w:val="20"/>
              </w:rPr>
              <w:t>Rüveyde</w:t>
            </w:r>
            <w:proofErr w:type="spellEnd"/>
            <w:r w:rsidRPr="00CE3E3C">
              <w:rPr>
                <w:rFonts w:ascii="Times New Roman" w:hAnsi="Times New Roman"/>
                <w:sz w:val="20"/>
                <w:szCs w:val="20"/>
              </w:rPr>
              <w:t xml:space="preserve"> CAN</w:t>
            </w:r>
          </w:p>
        </w:tc>
        <w:tc>
          <w:tcPr>
            <w:tcW w:w="317" w:type="pct"/>
            <w:vAlign w:val="center"/>
          </w:tcPr>
          <w:p w14:paraId="06633CE7" w14:textId="58E895F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</w:t>
            </w:r>
          </w:p>
        </w:tc>
        <w:tc>
          <w:tcPr>
            <w:tcW w:w="408" w:type="pct"/>
            <w:vAlign w:val="center"/>
          </w:tcPr>
          <w:p w14:paraId="28240BA3" w14:textId="76B6188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09DF3C04" w14:textId="561367D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363" w:type="pct"/>
          </w:tcPr>
          <w:p w14:paraId="2096600C" w14:textId="600AFAF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3E717684" w14:textId="0BF70F3F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0FF6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721CE014" w14:textId="649CE799" w:rsidTr="009D669F">
        <w:trPr>
          <w:jc w:val="center"/>
        </w:trPr>
        <w:tc>
          <w:tcPr>
            <w:tcW w:w="215" w:type="pct"/>
            <w:vMerge/>
          </w:tcPr>
          <w:p w14:paraId="255B66AF" w14:textId="589273D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E7F1281" w14:textId="28586112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2001627</w:t>
            </w:r>
          </w:p>
        </w:tc>
        <w:tc>
          <w:tcPr>
            <w:tcW w:w="1187" w:type="pct"/>
            <w:vAlign w:val="center"/>
          </w:tcPr>
          <w:p w14:paraId="2BF5AAEB" w14:textId="00D28FB5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Kadın Sağlığı ve Hastalıkları</w:t>
            </w:r>
          </w:p>
        </w:tc>
        <w:tc>
          <w:tcPr>
            <w:tcW w:w="1158" w:type="pct"/>
          </w:tcPr>
          <w:p w14:paraId="7ADAA91B" w14:textId="77777777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Cs/>
                <w:sz w:val="20"/>
                <w:szCs w:val="20"/>
              </w:rPr>
              <w:t>Prof. Dr. Sema YILMAZ</w:t>
            </w:r>
          </w:p>
          <w:p w14:paraId="0AAABADD" w14:textId="31966AA5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proofErr w:type="spellStart"/>
            <w:r w:rsidRPr="00CE3E3C">
              <w:rPr>
                <w:rFonts w:ascii="Times New Roman" w:hAnsi="Times New Roman"/>
                <w:sz w:val="20"/>
                <w:szCs w:val="20"/>
              </w:rPr>
              <w:t>Rüveyde</w:t>
            </w:r>
            <w:proofErr w:type="spellEnd"/>
            <w:r w:rsidRPr="00CE3E3C">
              <w:rPr>
                <w:rFonts w:ascii="Times New Roman" w:hAnsi="Times New Roman"/>
                <w:sz w:val="20"/>
                <w:szCs w:val="20"/>
              </w:rPr>
              <w:t xml:space="preserve"> CAN</w:t>
            </w:r>
          </w:p>
        </w:tc>
        <w:tc>
          <w:tcPr>
            <w:tcW w:w="317" w:type="pct"/>
            <w:vAlign w:val="center"/>
          </w:tcPr>
          <w:p w14:paraId="52CF5A52" w14:textId="1226F8E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97</w:t>
            </w:r>
          </w:p>
        </w:tc>
        <w:tc>
          <w:tcPr>
            <w:tcW w:w="408" w:type="pct"/>
            <w:vAlign w:val="center"/>
          </w:tcPr>
          <w:p w14:paraId="77C8D1CE" w14:textId="20D14B6E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03.04.2026</w:t>
            </w:r>
          </w:p>
        </w:tc>
        <w:tc>
          <w:tcPr>
            <w:tcW w:w="363" w:type="pct"/>
            <w:vAlign w:val="center"/>
          </w:tcPr>
          <w:p w14:paraId="6E25B9C1" w14:textId="7BE34D0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</w:tc>
        <w:tc>
          <w:tcPr>
            <w:tcW w:w="363" w:type="pct"/>
          </w:tcPr>
          <w:p w14:paraId="53CBC8ED" w14:textId="2111D7E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0B81155A" w14:textId="20108814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0FF6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20CE1511" w14:textId="783CCA0E" w:rsidTr="009D669F">
        <w:trPr>
          <w:trHeight w:val="248"/>
          <w:jc w:val="center"/>
        </w:trPr>
        <w:tc>
          <w:tcPr>
            <w:tcW w:w="215" w:type="pct"/>
            <w:vMerge/>
          </w:tcPr>
          <w:p w14:paraId="58CD5CEB" w14:textId="6AFF263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597294BD" w14:textId="08C1547A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2001606</w:t>
            </w:r>
          </w:p>
        </w:tc>
        <w:tc>
          <w:tcPr>
            <w:tcW w:w="1187" w:type="pct"/>
            <w:vAlign w:val="center"/>
          </w:tcPr>
          <w:p w14:paraId="1BC0E9AF" w14:textId="29E1ACD6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Epidemiyoloji</w:t>
            </w:r>
          </w:p>
        </w:tc>
        <w:tc>
          <w:tcPr>
            <w:tcW w:w="1158" w:type="pct"/>
            <w:vAlign w:val="center"/>
          </w:tcPr>
          <w:p w14:paraId="4E583D53" w14:textId="06A5A06B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Ceren SÜNGÜÇ</w:t>
            </w:r>
          </w:p>
        </w:tc>
        <w:tc>
          <w:tcPr>
            <w:tcW w:w="317" w:type="pct"/>
            <w:vAlign w:val="center"/>
          </w:tcPr>
          <w:p w14:paraId="2A356BA6" w14:textId="21DB6D3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</w:t>
            </w:r>
          </w:p>
        </w:tc>
        <w:tc>
          <w:tcPr>
            <w:tcW w:w="408" w:type="pct"/>
            <w:vAlign w:val="center"/>
          </w:tcPr>
          <w:p w14:paraId="5E6F989E" w14:textId="1E1F5D5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7A3ED304" w14:textId="43D7538D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</w:tc>
        <w:tc>
          <w:tcPr>
            <w:tcW w:w="363" w:type="pct"/>
          </w:tcPr>
          <w:p w14:paraId="2212B903" w14:textId="2F1FA18D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Sınav </w:t>
            </w:r>
          </w:p>
        </w:tc>
        <w:tc>
          <w:tcPr>
            <w:tcW w:w="548" w:type="pct"/>
          </w:tcPr>
          <w:p w14:paraId="3C68F00E" w14:textId="354136D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0FF6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45A6F31D" w14:textId="2A71AB4A" w:rsidTr="009D669F">
        <w:trPr>
          <w:trHeight w:val="223"/>
          <w:jc w:val="center"/>
        </w:trPr>
        <w:tc>
          <w:tcPr>
            <w:tcW w:w="215" w:type="pct"/>
            <w:vMerge/>
          </w:tcPr>
          <w:p w14:paraId="1D0AE7B2" w14:textId="5082B78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6676C2F" w14:textId="55E22241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2001216</w:t>
            </w:r>
          </w:p>
        </w:tc>
        <w:tc>
          <w:tcPr>
            <w:tcW w:w="1187" w:type="pct"/>
            <w:vAlign w:val="center"/>
          </w:tcPr>
          <w:p w14:paraId="08AE1CB9" w14:textId="73AFCCD5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 Sağlığı ve Güvenliği (C Şube)</w:t>
            </w:r>
          </w:p>
        </w:tc>
        <w:tc>
          <w:tcPr>
            <w:tcW w:w="1158" w:type="pct"/>
            <w:vAlign w:val="center"/>
          </w:tcPr>
          <w:p w14:paraId="3607FCB9" w14:textId="18076F39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Dr. Fatih ÖZCAN</w:t>
            </w:r>
          </w:p>
        </w:tc>
        <w:tc>
          <w:tcPr>
            <w:tcW w:w="317" w:type="pct"/>
            <w:vAlign w:val="center"/>
          </w:tcPr>
          <w:p w14:paraId="6B7724D0" w14:textId="45D2390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95</w:t>
            </w:r>
          </w:p>
        </w:tc>
        <w:tc>
          <w:tcPr>
            <w:tcW w:w="408" w:type="pct"/>
            <w:vAlign w:val="center"/>
          </w:tcPr>
          <w:p w14:paraId="54CC3712" w14:textId="7A6E7E8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01.04.2026</w:t>
            </w:r>
          </w:p>
        </w:tc>
        <w:tc>
          <w:tcPr>
            <w:tcW w:w="363" w:type="pct"/>
            <w:vAlign w:val="center"/>
          </w:tcPr>
          <w:p w14:paraId="3969A2F4" w14:textId="6464DFDD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09.00</w:t>
            </w:r>
          </w:p>
        </w:tc>
        <w:tc>
          <w:tcPr>
            <w:tcW w:w="363" w:type="pct"/>
          </w:tcPr>
          <w:p w14:paraId="00E06CCB" w14:textId="101819B8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3E39ACCC" w14:textId="21E1AC3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0FF6"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2B3DC6BF" w14:textId="51163F1D" w:rsidTr="009D669F">
        <w:trPr>
          <w:trHeight w:val="222"/>
          <w:jc w:val="center"/>
        </w:trPr>
        <w:tc>
          <w:tcPr>
            <w:tcW w:w="215" w:type="pct"/>
            <w:vMerge/>
          </w:tcPr>
          <w:p w14:paraId="30C973AE" w14:textId="1F76F51E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B67B360" w14:textId="1CA39D60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2001633</w:t>
            </w:r>
          </w:p>
        </w:tc>
        <w:tc>
          <w:tcPr>
            <w:tcW w:w="1187" w:type="pct"/>
            <w:vAlign w:val="center"/>
          </w:tcPr>
          <w:p w14:paraId="14594990" w14:textId="305A0B48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Ebelikte Fiziksel Muayene</w:t>
            </w:r>
          </w:p>
        </w:tc>
        <w:tc>
          <w:tcPr>
            <w:tcW w:w="1158" w:type="pct"/>
            <w:vAlign w:val="center"/>
          </w:tcPr>
          <w:p w14:paraId="68E61607" w14:textId="3013FC46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Mine YILMAZ KOÇAK</w:t>
            </w:r>
          </w:p>
        </w:tc>
        <w:tc>
          <w:tcPr>
            <w:tcW w:w="317" w:type="pct"/>
            <w:vAlign w:val="center"/>
          </w:tcPr>
          <w:p w14:paraId="5DE7F5FD" w14:textId="581AA3B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</w:t>
            </w:r>
          </w:p>
        </w:tc>
        <w:tc>
          <w:tcPr>
            <w:tcW w:w="408" w:type="pct"/>
            <w:vAlign w:val="center"/>
          </w:tcPr>
          <w:p w14:paraId="26D4D6E2" w14:textId="27CC673E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85E"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4E446C20" w14:textId="2A2B5AB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16.00</w:t>
            </w:r>
          </w:p>
        </w:tc>
        <w:tc>
          <w:tcPr>
            <w:tcW w:w="363" w:type="pct"/>
          </w:tcPr>
          <w:p w14:paraId="561C166E" w14:textId="233B363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  <w:vAlign w:val="center"/>
          </w:tcPr>
          <w:p w14:paraId="1A6EE46C" w14:textId="0899113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4,6</w:t>
            </w:r>
          </w:p>
        </w:tc>
      </w:tr>
      <w:tr w:rsidR="009D669F" w:rsidRPr="00CE3E3C" w14:paraId="40AABD59" w14:textId="192D8E1B" w:rsidTr="009D669F">
        <w:trPr>
          <w:trHeight w:val="300"/>
          <w:jc w:val="center"/>
        </w:trPr>
        <w:tc>
          <w:tcPr>
            <w:tcW w:w="215" w:type="pct"/>
            <w:vMerge/>
          </w:tcPr>
          <w:p w14:paraId="7BFE5A1C" w14:textId="5CFB8597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67D3E45F" w14:textId="639D3C7B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2001635</w:t>
            </w:r>
          </w:p>
        </w:tc>
        <w:tc>
          <w:tcPr>
            <w:tcW w:w="1187" w:type="pct"/>
            <w:vAlign w:val="center"/>
          </w:tcPr>
          <w:p w14:paraId="46ED089F" w14:textId="1AD861CB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Ebelikte Liderlik</w:t>
            </w:r>
          </w:p>
        </w:tc>
        <w:tc>
          <w:tcPr>
            <w:tcW w:w="1158" w:type="pct"/>
            <w:vAlign w:val="center"/>
          </w:tcPr>
          <w:p w14:paraId="11221B5E" w14:textId="6C589555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Ayşegül YILMAZ</w:t>
            </w:r>
          </w:p>
        </w:tc>
        <w:tc>
          <w:tcPr>
            <w:tcW w:w="317" w:type="pct"/>
            <w:vAlign w:val="center"/>
          </w:tcPr>
          <w:p w14:paraId="6480B146" w14:textId="7EC5F6F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67</w:t>
            </w:r>
          </w:p>
        </w:tc>
        <w:tc>
          <w:tcPr>
            <w:tcW w:w="408" w:type="pct"/>
            <w:vAlign w:val="center"/>
          </w:tcPr>
          <w:p w14:paraId="381DB940" w14:textId="5CC8850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67589886" w14:textId="2C2262A0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111318C7" w14:textId="12E3E17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536E11B9" w14:textId="107E4F2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4,6</w:t>
            </w:r>
          </w:p>
        </w:tc>
      </w:tr>
      <w:tr w:rsidR="009D669F" w:rsidRPr="00CE3E3C" w14:paraId="60873CDD" w14:textId="466C3452" w:rsidTr="009D669F">
        <w:trPr>
          <w:trHeight w:val="292"/>
          <w:jc w:val="center"/>
        </w:trPr>
        <w:tc>
          <w:tcPr>
            <w:tcW w:w="215" w:type="pct"/>
            <w:vMerge/>
          </w:tcPr>
          <w:p w14:paraId="712EE2AF" w14:textId="464860A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2EBB4E3C" w14:textId="2A36071F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2001636</w:t>
            </w:r>
          </w:p>
        </w:tc>
        <w:tc>
          <w:tcPr>
            <w:tcW w:w="1187" w:type="pct"/>
            <w:vAlign w:val="center"/>
          </w:tcPr>
          <w:p w14:paraId="62B5149C" w14:textId="1610E365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Yenidoğan Bakımında Güncel Uygulamalar</w:t>
            </w:r>
          </w:p>
        </w:tc>
        <w:tc>
          <w:tcPr>
            <w:tcW w:w="1158" w:type="pct"/>
            <w:vAlign w:val="center"/>
          </w:tcPr>
          <w:p w14:paraId="57E48315" w14:textId="679B423C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Habibe BAY ÖZÇALIK</w:t>
            </w:r>
          </w:p>
        </w:tc>
        <w:tc>
          <w:tcPr>
            <w:tcW w:w="317" w:type="pct"/>
            <w:vAlign w:val="center"/>
          </w:tcPr>
          <w:p w14:paraId="7485915F" w14:textId="010DA4D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69</w:t>
            </w:r>
          </w:p>
        </w:tc>
        <w:tc>
          <w:tcPr>
            <w:tcW w:w="408" w:type="pct"/>
            <w:vAlign w:val="center"/>
          </w:tcPr>
          <w:p w14:paraId="4326D40F" w14:textId="7F84752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03.04.2026</w:t>
            </w:r>
          </w:p>
        </w:tc>
        <w:tc>
          <w:tcPr>
            <w:tcW w:w="363" w:type="pct"/>
            <w:vAlign w:val="center"/>
          </w:tcPr>
          <w:p w14:paraId="43A228AD" w14:textId="3AEA17E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09.00</w:t>
            </w:r>
          </w:p>
        </w:tc>
        <w:tc>
          <w:tcPr>
            <w:tcW w:w="363" w:type="pct"/>
          </w:tcPr>
          <w:p w14:paraId="33F08AA4" w14:textId="01588BE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65C20D5B" w14:textId="1FC0FE12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4,6</w:t>
            </w:r>
          </w:p>
        </w:tc>
      </w:tr>
      <w:tr w:rsidR="009D669F" w:rsidRPr="00CE3E3C" w14:paraId="42B757C6" w14:textId="25B7F559" w:rsidTr="009D669F">
        <w:trPr>
          <w:trHeight w:val="59"/>
          <w:jc w:val="center"/>
        </w:trPr>
        <w:tc>
          <w:tcPr>
            <w:tcW w:w="5000" w:type="pct"/>
            <w:gridSpan w:val="9"/>
            <w:shd w:val="clear" w:color="auto" w:fill="FBD4B4" w:themeFill="accent6" w:themeFillTint="66"/>
          </w:tcPr>
          <w:p w14:paraId="27CEC70F" w14:textId="2E03914B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9D669F" w:rsidRPr="00CE3E3C" w14:paraId="399C9BA0" w14:textId="09B793D5" w:rsidTr="009D669F">
        <w:trPr>
          <w:trHeight w:val="334"/>
          <w:jc w:val="center"/>
        </w:trPr>
        <w:tc>
          <w:tcPr>
            <w:tcW w:w="215" w:type="pct"/>
            <w:vMerge w:val="restart"/>
            <w:textDirection w:val="btLr"/>
          </w:tcPr>
          <w:p w14:paraId="21DF40DE" w14:textId="67B2CD2A" w:rsidR="009D669F" w:rsidRPr="00CE3E3C" w:rsidRDefault="009D669F" w:rsidP="00BB69FF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E3E3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4. SINIF</w:t>
            </w:r>
          </w:p>
        </w:tc>
        <w:tc>
          <w:tcPr>
            <w:tcW w:w="441" w:type="pct"/>
            <w:vAlign w:val="center"/>
          </w:tcPr>
          <w:p w14:paraId="0CC838F4" w14:textId="2556CDBE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2001801</w:t>
            </w:r>
          </w:p>
        </w:tc>
        <w:tc>
          <w:tcPr>
            <w:tcW w:w="1187" w:type="pct"/>
            <w:vAlign w:val="center"/>
          </w:tcPr>
          <w:p w14:paraId="783D93DF" w14:textId="7ECB6D6D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Klinik Sahada Entegre ve Uygulama</w:t>
            </w:r>
          </w:p>
        </w:tc>
        <w:tc>
          <w:tcPr>
            <w:tcW w:w="1158" w:type="pct"/>
          </w:tcPr>
          <w:p w14:paraId="520D76D6" w14:textId="77777777" w:rsidR="009D669F" w:rsidRPr="00CE3E3C" w:rsidRDefault="009D669F" w:rsidP="00BB69FF">
            <w:pPr>
              <w:tabs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3E3C">
              <w:rPr>
                <w:rFonts w:ascii="Times New Roman" w:hAnsi="Times New Roman"/>
                <w:sz w:val="20"/>
                <w:szCs w:val="20"/>
                <w:lang w:val="de-DE"/>
              </w:rPr>
              <w:t>Doç. Dr. Bihter AKIN</w:t>
            </w:r>
          </w:p>
          <w:p w14:paraId="6D5ECACB" w14:textId="6994CF59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  <w:lang w:val="de-DE"/>
              </w:rPr>
              <w:t>Doç. Dr. Yasemin ERKAL AKSOY</w:t>
            </w:r>
          </w:p>
        </w:tc>
        <w:tc>
          <w:tcPr>
            <w:tcW w:w="317" w:type="pct"/>
            <w:vAlign w:val="center"/>
          </w:tcPr>
          <w:p w14:paraId="6896C674" w14:textId="303DD801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111</w:t>
            </w:r>
          </w:p>
        </w:tc>
        <w:tc>
          <w:tcPr>
            <w:tcW w:w="408" w:type="pct"/>
            <w:vAlign w:val="center"/>
          </w:tcPr>
          <w:p w14:paraId="7B4841F4" w14:textId="4B5268D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1E172A79" w14:textId="5AFB010D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</w:tc>
        <w:tc>
          <w:tcPr>
            <w:tcW w:w="363" w:type="pct"/>
          </w:tcPr>
          <w:p w14:paraId="0FEF75C3" w14:textId="12447D25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1CAD2622" w14:textId="49DFC8C9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2,4,6</w:t>
            </w:r>
          </w:p>
        </w:tc>
      </w:tr>
      <w:tr w:rsidR="009D669F" w:rsidRPr="00CE3E3C" w14:paraId="4B182A9B" w14:textId="6E58618C" w:rsidTr="009D669F">
        <w:trPr>
          <w:trHeight w:val="248"/>
          <w:jc w:val="center"/>
        </w:trPr>
        <w:tc>
          <w:tcPr>
            <w:tcW w:w="215" w:type="pct"/>
            <w:vMerge/>
          </w:tcPr>
          <w:p w14:paraId="480B2895" w14:textId="080AB6F4" w:rsidR="009D669F" w:rsidRPr="00CE3E3C" w:rsidRDefault="009D669F" w:rsidP="00BB69FF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6F20C5B3" w14:textId="74137802" w:rsidR="009D669F" w:rsidRPr="00CE3E3C" w:rsidRDefault="009D669F" w:rsidP="00BB69FF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2001820</w:t>
            </w:r>
          </w:p>
        </w:tc>
        <w:tc>
          <w:tcPr>
            <w:tcW w:w="1187" w:type="pct"/>
            <w:vAlign w:val="center"/>
          </w:tcPr>
          <w:p w14:paraId="574D619B" w14:textId="7E0E2A59" w:rsidR="009D669F" w:rsidRPr="00CE3E3C" w:rsidRDefault="009D669F" w:rsidP="00BB6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Ebelikte Adli Vakaların Yönetimi</w:t>
            </w:r>
          </w:p>
        </w:tc>
        <w:tc>
          <w:tcPr>
            <w:tcW w:w="1158" w:type="pct"/>
            <w:vAlign w:val="center"/>
          </w:tcPr>
          <w:p w14:paraId="5FFC5406" w14:textId="0FE97873" w:rsidR="009D669F" w:rsidRPr="00CE3E3C" w:rsidRDefault="009D669F" w:rsidP="00BB69FF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Arş. Gör. Dr. Cevriye OCAKTAN TETİKÇOK</w:t>
            </w:r>
          </w:p>
        </w:tc>
        <w:tc>
          <w:tcPr>
            <w:tcW w:w="317" w:type="pct"/>
            <w:vAlign w:val="center"/>
          </w:tcPr>
          <w:p w14:paraId="6E3051A7" w14:textId="1832E1C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</w:t>
            </w:r>
          </w:p>
        </w:tc>
        <w:tc>
          <w:tcPr>
            <w:tcW w:w="408" w:type="pct"/>
            <w:vAlign w:val="center"/>
          </w:tcPr>
          <w:p w14:paraId="4EB96DF3" w14:textId="5D47C2B3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30.03.2026</w:t>
            </w:r>
          </w:p>
        </w:tc>
        <w:tc>
          <w:tcPr>
            <w:tcW w:w="363" w:type="pct"/>
            <w:vAlign w:val="center"/>
          </w:tcPr>
          <w:p w14:paraId="3ABBEDE7" w14:textId="2EB16828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4BB3B798" w14:textId="73258388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</w:tcPr>
          <w:p w14:paraId="3292F6F0" w14:textId="6FB3058A" w:rsidR="009D669F" w:rsidRPr="00CE3E3C" w:rsidRDefault="009D669F" w:rsidP="00BB69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4,6</w:t>
            </w:r>
          </w:p>
        </w:tc>
      </w:tr>
      <w:tr w:rsidR="009D669F" w:rsidRPr="00CE3E3C" w14:paraId="341DAF2A" w14:textId="43F82C24" w:rsidTr="009D669F">
        <w:trPr>
          <w:trHeight w:val="241"/>
          <w:jc w:val="center"/>
        </w:trPr>
        <w:tc>
          <w:tcPr>
            <w:tcW w:w="215" w:type="pct"/>
            <w:vMerge/>
          </w:tcPr>
          <w:p w14:paraId="792758D8" w14:textId="71F69AAA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069222ED" w14:textId="7059F0CC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2001824</w:t>
            </w:r>
          </w:p>
        </w:tc>
        <w:tc>
          <w:tcPr>
            <w:tcW w:w="1187" w:type="pct"/>
            <w:vAlign w:val="center"/>
          </w:tcPr>
          <w:p w14:paraId="2F52A176" w14:textId="215DE885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Yenidoğan Güvenliği</w:t>
            </w:r>
          </w:p>
        </w:tc>
        <w:tc>
          <w:tcPr>
            <w:tcW w:w="1158" w:type="pct"/>
            <w:vAlign w:val="center"/>
          </w:tcPr>
          <w:p w14:paraId="1008EAA9" w14:textId="4C010725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Arş. Gör. Dr. Cevriye OCAKTAN TETİKÇOK</w:t>
            </w:r>
          </w:p>
        </w:tc>
        <w:tc>
          <w:tcPr>
            <w:tcW w:w="317" w:type="pct"/>
            <w:vAlign w:val="center"/>
          </w:tcPr>
          <w:p w14:paraId="411F111D" w14:textId="739E55DC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</w:t>
            </w:r>
          </w:p>
        </w:tc>
        <w:tc>
          <w:tcPr>
            <w:tcW w:w="408" w:type="pct"/>
            <w:vAlign w:val="center"/>
          </w:tcPr>
          <w:p w14:paraId="5FE05675" w14:textId="2D2AA3D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30.03.2026</w:t>
            </w:r>
          </w:p>
        </w:tc>
        <w:tc>
          <w:tcPr>
            <w:tcW w:w="363" w:type="pct"/>
            <w:vAlign w:val="center"/>
          </w:tcPr>
          <w:p w14:paraId="3C61A6F0" w14:textId="6232871D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15.00</w:t>
            </w:r>
          </w:p>
        </w:tc>
        <w:tc>
          <w:tcPr>
            <w:tcW w:w="363" w:type="pct"/>
          </w:tcPr>
          <w:p w14:paraId="69D12976" w14:textId="18B88279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  <w:vAlign w:val="center"/>
          </w:tcPr>
          <w:p w14:paraId="13B8D059" w14:textId="4BA52FD1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4,6</w:t>
            </w:r>
          </w:p>
        </w:tc>
      </w:tr>
      <w:tr w:rsidR="009D669F" w:rsidRPr="00CE3E3C" w14:paraId="5B95702F" w14:textId="12F31D2C" w:rsidTr="009D669F">
        <w:trPr>
          <w:trHeight w:val="247"/>
          <w:jc w:val="center"/>
        </w:trPr>
        <w:tc>
          <w:tcPr>
            <w:tcW w:w="215" w:type="pct"/>
            <w:vMerge/>
          </w:tcPr>
          <w:p w14:paraId="168EBB16" w14:textId="54A27697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CABF6EE" w14:textId="1A081B32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2001825</w:t>
            </w:r>
          </w:p>
        </w:tc>
        <w:tc>
          <w:tcPr>
            <w:tcW w:w="1187" w:type="pct"/>
            <w:vAlign w:val="center"/>
          </w:tcPr>
          <w:p w14:paraId="6C2D14A6" w14:textId="703EE7C4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Sağlık Hukuku</w:t>
            </w:r>
          </w:p>
        </w:tc>
        <w:tc>
          <w:tcPr>
            <w:tcW w:w="1158" w:type="pct"/>
          </w:tcPr>
          <w:p w14:paraId="187E1ED1" w14:textId="03E86461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Hamide Merve GÜÇLÜ</w:t>
            </w:r>
          </w:p>
        </w:tc>
        <w:tc>
          <w:tcPr>
            <w:tcW w:w="317" w:type="pct"/>
            <w:vAlign w:val="center"/>
          </w:tcPr>
          <w:p w14:paraId="3970EACE" w14:textId="1BBF3B53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</w:p>
        </w:tc>
        <w:tc>
          <w:tcPr>
            <w:tcW w:w="408" w:type="pct"/>
            <w:vAlign w:val="center"/>
          </w:tcPr>
          <w:p w14:paraId="3BECA120" w14:textId="3EF0217A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02.04.2026</w:t>
            </w:r>
          </w:p>
        </w:tc>
        <w:tc>
          <w:tcPr>
            <w:tcW w:w="363" w:type="pct"/>
            <w:vAlign w:val="center"/>
          </w:tcPr>
          <w:p w14:paraId="7FEE1C9E" w14:textId="4AAE49A5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18B91EB7" w14:textId="39DDD104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Sınav</w:t>
            </w:r>
          </w:p>
        </w:tc>
        <w:tc>
          <w:tcPr>
            <w:tcW w:w="548" w:type="pct"/>
            <w:vAlign w:val="center"/>
          </w:tcPr>
          <w:p w14:paraId="079433D7" w14:textId="2FAFD24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9D669F" w:rsidRPr="00CE3E3C" w14:paraId="6A59B779" w14:textId="4F8D5907" w:rsidTr="009D669F">
        <w:trPr>
          <w:trHeight w:val="216"/>
          <w:jc w:val="center"/>
        </w:trPr>
        <w:tc>
          <w:tcPr>
            <w:tcW w:w="215" w:type="pct"/>
            <w:vMerge/>
          </w:tcPr>
          <w:p w14:paraId="0EFD93F1" w14:textId="2540DEA6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121485D" w14:textId="02D97C12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2001828</w:t>
            </w:r>
          </w:p>
        </w:tc>
        <w:tc>
          <w:tcPr>
            <w:tcW w:w="1187" w:type="pct"/>
            <w:vAlign w:val="center"/>
          </w:tcPr>
          <w:p w14:paraId="64E1DA05" w14:textId="2CB34EA3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Aile Eğitimi</w:t>
            </w:r>
          </w:p>
        </w:tc>
        <w:tc>
          <w:tcPr>
            <w:tcW w:w="1158" w:type="pct"/>
            <w:vAlign w:val="center"/>
          </w:tcPr>
          <w:p w14:paraId="105A17F1" w14:textId="731E0E91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Arş. Gör. Dr. Cevriye OCAKTAN TETİKÇOK</w:t>
            </w:r>
          </w:p>
        </w:tc>
        <w:tc>
          <w:tcPr>
            <w:tcW w:w="317" w:type="pct"/>
            <w:vAlign w:val="center"/>
          </w:tcPr>
          <w:p w14:paraId="6B5543DA" w14:textId="2D8B80E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57</w:t>
            </w:r>
          </w:p>
        </w:tc>
        <w:tc>
          <w:tcPr>
            <w:tcW w:w="408" w:type="pct"/>
            <w:vAlign w:val="center"/>
          </w:tcPr>
          <w:p w14:paraId="4118F117" w14:textId="4F82E931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30.03.2026</w:t>
            </w:r>
          </w:p>
        </w:tc>
        <w:tc>
          <w:tcPr>
            <w:tcW w:w="363" w:type="pct"/>
            <w:vAlign w:val="center"/>
          </w:tcPr>
          <w:p w14:paraId="74E5D299" w14:textId="7D963644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16.00</w:t>
            </w:r>
          </w:p>
        </w:tc>
        <w:tc>
          <w:tcPr>
            <w:tcW w:w="363" w:type="pct"/>
          </w:tcPr>
          <w:p w14:paraId="67C5ACAB" w14:textId="53A790BF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ÖDEV</w:t>
            </w:r>
          </w:p>
        </w:tc>
        <w:tc>
          <w:tcPr>
            <w:tcW w:w="548" w:type="pct"/>
            <w:vAlign w:val="center"/>
          </w:tcPr>
          <w:p w14:paraId="6DBF98E7" w14:textId="4BF49EB6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D669F" w:rsidRPr="00CE3E3C" w14:paraId="7F0DA1CD" w14:textId="397173F4" w:rsidTr="009D669F">
        <w:trPr>
          <w:trHeight w:val="216"/>
          <w:jc w:val="center"/>
        </w:trPr>
        <w:tc>
          <w:tcPr>
            <w:tcW w:w="215" w:type="pct"/>
            <w:vMerge/>
          </w:tcPr>
          <w:p w14:paraId="3D217CC1" w14:textId="77777777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8BBCBBC" w14:textId="6C797FE0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2001829</w:t>
            </w:r>
          </w:p>
        </w:tc>
        <w:tc>
          <w:tcPr>
            <w:tcW w:w="1187" w:type="pct"/>
            <w:vAlign w:val="center"/>
          </w:tcPr>
          <w:p w14:paraId="6783BA0B" w14:textId="75DC8F57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Doğum Öncesi ve Doğum Sonrası Egzersiz</w:t>
            </w:r>
          </w:p>
        </w:tc>
        <w:tc>
          <w:tcPr>
            <w:tcW w:w="1158" w:type="pct"/>
            <w:vAlign w:val="center"/>
          </w:tcPr>
          <w:p w14:paraId="43853487" w14:textId="6321D692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Yasemin ERKAL AKSOY</w:t>
            </w:r>
          </w:p>
        </w:tc>
        <w:tc>
          <w:tcPr>
            <w:tcW w:w="317" w:type="pct"/>
            <w:vAlign w:val="center"/>
          </w:tcPr>
          <w:p w14:paraId="683CF489" w14:textId="1AF5FB88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408" w:type="pct"/>
            <w:vAlign w:val="center"/>
          </w:tcPr>
          <w:p w14:paraId="057E0F47" w14:textId="3FEC617A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501CD2A9" w14:textId="21147417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16.00</w:t>
            </w:r>
          </w:p>
        </w:tc>
        <w:tc>
          <w:tcPr>
            <w:tcW w:w="363" w:type="pct"/>
          </w:tcPr>
          <w:p w14:paraId="6FCCC7F2" w14:textId="28DCCB79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548" w:type="pct"/>
            <w:vAlign w:val="center"/>
          </w:tcPr>
          <w:p w14:paraId="7CCA7C40" w14:textId="0279965F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D669F" w:rsidRPr="00CE3E3C" w14:paraId="343922BA" w14:textId="77B570CA" w:rsidTr="009D669F">
        <w:trPr>
          <w:trHeight w:val="216"/>
          <w:jc w:val="center"/>
        </w:trPr>
        <w:tc>
          <w:tcPr>
            <w:tcW w:w="215" w:type="pct"/>
            <w:vMerge/>
          </w:tcPr>
          <w:p w14:paraId="154AE3F5" w14:textId="77777777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7517DA6F" w14:textId="0C2B9D35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2001830</w:t>
            </w:r>
          </w:p>
        </w:tc>
        <w:tc>
          <w:tcPr>
            <w:tcW w:w="1187" w:type="pct"/>
            <w:vAlign w:val="center"/>
          </w:tcPr>
          <w:p w14:paraId="2F23C983" w14:textId="2973EB6D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Drama Uygulamaları</w:t>
            </w:r>
          </w:p>
        </w:tc>
        <w:tc>
          <w:tcPr>
            <w:tcW w:w="1158" w:type="pct"/>
            <w:vAlign w:val="center"/>
          </w:tcPr>
          <w:p w14:paraId="0AF683BB" w14:textId="24318FA9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Büşra ERGİN</w:t>
            </w:r>
          </w:p>
        </w:tc>
        <w:tc>
          <w:tcPr>
            <w:tcW w:w="317" w:type="pct"/>
            <w:vAlign w:val="center"/>
          </w:tcPr>
          <w:p w14:paraId="2E2847F2" w14:textId="6FEF7E35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</w:t>
            </w:r>
          </w:p>
        </w:tc>
        <w:tc>
          <w:tcPr>
            <w:tcW w:w="408" w:type="pct"/>
            <w:vAlign w:val="center"/>
          </w:tcPr>
          <w:p w14:paraId="5A5CCC6E" w14:textId="0BFC9D1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351B76AC" w14:textId="2D71FF8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363" w:type="pct"/>
          </w:tcPr>
          <w:p w14:paraId="39F65857" w14:textId="37E9754F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Sınav </w:t>
            </w:r>
          </w:p>
        </w:tc>
        <w:tc>
          <w:tcPr>
            <w:tcW w:w="548" w:type="pct"/>
            <w:vAlign w:val="center"/>
          </w:tcPr>
          <w:p w14:paraId="79A46EBC" w14:textId="405F3401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9D669F" w:rsidRPr="00CE3E3C" w14:paraId="091B0931" w14:textId="63EB7384" w:rsidTr="009D669F">
        <w:trPr>
          <w:trHeight w:val="216"/>
          <w:jc w:val="center"/>
        </w:trPr>
        <w:tc>
          <w:tcPr>
            <w:tcW w:w="215" w:type="pct"/>
            <w:vMerge/>
          </w:tcPr>
          <w:p w14:paraId="662849E2" w14:textId="77777777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32A74290" w14:textId="003AA2CB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2001831</w:t>
            </w:r>
          </w:p>
        </w:tc>
        <w:tc>
          <w:tcPr>
            <w:tcW w:w="1187" w:type="pct"/>
            <w:vAlign w:val="center"/>
          </w:tcPr>
          <w:p w14:paraId="55B15186" w14:textId="5F1B80F3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Oyun ve Oyun Materyalleri</w:t>
            </w:r>
          </w:p>
        </w:tc>
        <w:tc>
          <w:tcPr>
            <w:tcW w:w="1158" w:type="pct"/>
            <w:vAlign w:val="center"/>
          </w:tcPr>
          <w:p w14:paraId="0E9158E6" w14:textId="1C60FA19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3E3C">
              <w:rPr>
                <w:rFonts w:ascii="Times New Roman" w:hAnsi="Times New Roman"/>
                <w:sz w:val="20"/>
                <w:szCs w:val="20"/>
              </w:rPr>
              <w:t>Doç. Dr. Büşra ERGİN</w:t>
            </w:r>
          </w:p>
        </w:tc>
        <w:tc>
          <w:tcPr>
            <w:tcW w:w="317" w:type="pct"/>
            <w:vAlign w:val="center"/>
          </w:tcPr>
          <w:p w14:paraId="790C3383" w14:textId="5F2A34BC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46</w:t>
            </w:r>
          </w:p>
        </w:tc>
        <w:tc>
          <w:tcPr>
            <w:tcW w:w="408" w:type="pct"/>
            <w:vAlign w:val="center"/>
          </w:tcPr>
          <w:p w14:paraId="64211F20" w14:textId="6A3A5DB2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31.03.2026</w:t>
            </w:r>
          </w:p>
        </w:tc>
        <w:tc>
          <w:tcPr>
            <w:tcW w:w="363" w:type="pct"/>
            <w:vAlign w:val="center"/>
          </w:tcPr>
          <w:p w14:paraId="65B3F640" w14:textId="0C97F6C0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15.00</w:t>
            </w:r>
          </w:p>
        </w:tc>
        <w:tc>
          <w:tcPr>
            <w:tcW w:w="363" w:type="pct"/>
          </w:tcPr>
          <w:p w14:paraId="50E8C0A2" w14:textId="3A48BD9A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Sınav </w:t>
            </w:r>
          </w:p>
        </w:tc>
        <w:tc>
          <w:tcPr>
            <w:tcW w:w="548" w:type="pct"/>
            <w:vAlign w:val="center"/>
          </w:tcPr>
          <w:p w14:paraId="43FAD71B" w14:textId="1F5AD5D2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</w:tr>
      <w:tr w:rsidR="009D669F" w:rsidRPr="00CE3E3C" w14:paraId="6A9BB61E" w14:textId="683EE566" w:rsidTr="009D669F">
        <w:trPr>
          <w:trHeight w:val="216"/>
          <w:jc w:val="center"/>
        </w:trPr>
        <w:tc>
          <w:tcPr>
            <w:tcW w:w="215" w:type="pct"/>
            <w:vMerge/>
          </w:tcPr>
          <w:p w14:paraId="10590495" w14:textId="77777777" w:rsidR="009D669F" w:rsidRPr="00CE3E3C" w:rsidRDefault="009D669F" w:rsidP="00D6350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14:paraId="42117D8E" w14:textId="6484037C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2001834</w:t>
            </w:r>
          </w:p>
        </w:tc>
        <w:tc>
          <w:tcPr>
            <w:tcW w:w="1187" w:type="pct"/>
            <w:vAlign w:val="center"/>
          </w:tcPr>
          <w:p w14:paraId="340A779E" w14:textId="3D2EC7A3" w:rsidR="009D669F" w:rsidRPr="00CE3E3C" w:rsidRDefault="009D669F" w:rsidP="00D6350A">
            <w:pPr>
              <w:tabs>
                <w:tab w:val="left" w:pos="94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Bağımlılıkla Mücadele</w:t>
            </w:r>
          </w:p>
        </w:tc>
        <w:tc>
          <w:tcPr>
            <w:tcW w:w="1158" w:type="pct"/>
            <w:vAlign w:val="center"/>
          </w:tcPr>
          <w:p w14:paraId="109BC9BC" w14:textId="4F67514C" w:rsidR="009D669F" w:rsidRPr="00CE3E3C" w:rsidRDefault="009D669F" w:rsidP="00D6350A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E3E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Habibe BAY ÖZÇALIK</w:t>
            </w:r>
          </w:p>
        </w:tc>
        <w:tc>
          <w:tcPr>
            <w:tcW w:w="317" w:type="pct"/>
            <w:vAlign w:val="center"/>
          </w:tcPr>
          <w:p w14:paraId="4396E2E6" w14:textId="40944226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64</w:t>
            </w:r>
          </w:p>
        </w:tc>
        <w:tc>
          <w:tcPr>
            <w:tcW w:w="408" w:type="pct"/>
            <w:vAlign w:val="center"/>
          </w:tcPr>
          <w:p w14:paraId="0E8B74D7" w14:textId="42F2D71C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03.04.2026</w:t>
            </w:r>
          </w:p>
        </w:tc>
        <w:tc>
          <w:tcPr>
            <w:tcW w:w="363" w:type="pct"/>
            <w:vAlign w:val="center"/>
          </w:tcPr>
          <w:p w14:paraId="170E0312" w14:textId="5B30C64C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</w:tc>
        <w:tc>
          <w:tcPr>
            <w:tcW w:w="363" w:type="pct"/>
          </w:tcPr>
          <w:p w14:paraId="18C8821F" w14:textId="7B77ED2C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0D7">
              <w:rPr>
                <w:rFonts w:ascii="Times New Roman" w:eastAsiaTheme="minorHAnsi" w:hAnsi="Times New Roman"/>
                <w:sz w:val="20"/>
                <w:szCs w:val="20"/>
              </w:rPr>
              <w:t>ÖDEV</w:t>
            </w:r>
          </w:p>
        </w:tc>
        <w:tc>
          <w:tcPr>
            <w:tcW w:w="548" w:type="pct"/>
            <w:vAlign w:val="center"/>
          </w:tcPr>
          <w:p w14:paraId="0F988E67" w14:textId="6A9AF4D2" w:rsidR="009D669F" w:rsidRPr="00CE3E3C" w:rsidRDefault="009D669F" w:rsidP="00D635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</w:tbl>
    <w:p w14:paraId="7EE1EA08" w14:textId="010E761D" w:rsidR="00255289" w:rsidRPr="005C13C4" w:rsidRDefault="00EB76C8" w:rsidP="00086477">
      <w:pPr>
        <w:spacing w:line="240" w:lineRule="auto"/>
        <w:rPr>
          <w:rFonts w:ascii="Times New Roman" w:hAnsi="Times New Roman"/>
        </w:rPr>
      </w:pPr>
      <w:r w:rsidRPr="005C13C4">
        <w:rPr>
          <w:rFonts w:ascii="Times New Roman" w:hAnsi="Times New Roman"/>
        </w:rPr>
        <w:t>*</w:t>
      </w:r>
      <w:r w:rsidRPr="005C13C4">
        <w:rPr>
          <w:rFonts w:ascii="Times New Roman" w:hAnsi="Times New Roman"/>
          <w:color w:val="FF0000"/>
        </w:rPr>
        <w:t xml:space="preserve"> </w:t>
      </w:r>
      <w:r w:rsidR="00D40FE9" w:rsidRPr="005C13C4">
        <w:rPr>
          <w:rFonts w:ascii="Times New Roman" w:hAnsi="Times New Roman"/>
        </w:rPr>
        <w:t>Ortak zorunlu derslerin sınav saatleri fakülte web sayfasında duyurulacaktır.</w:t>
      </w:r>
    </w:p>
    <w:sectPr w:rsidR="00255289" w:rsidRPr="005C13C4" w:rsidSect="0039252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F8"/>
    <w:rsid w:val="00011929"/>
    <w:rsid w:val="00012AFF"/>
    <w:rsid w:val="000177F0"/>
    <w:rsid w:val="00017F1E"/>
    <w:rsid w:val="00026B18"/>
    <w:rsid w:val="0002777B"/>
    <w:rsid w:val="000344D7"/>
    <w:rsid w:val="00034D32"/>
    <w:rsid w:val="00036453"/>
    <w:rsid w:val="00041F24"/>
    <w:rsid w:val="0004375C"/>
    <w:rsid w:val="00050543"/>
    <w:rsid w:val="00055444"/>
    <w:rsid w:val="00061612"/>
    <w:rsid w:val="000619C5"/>
    <w:rsid w:val="0006394C"/>
    <w:rsid w:val="00082FF2"/>
    <w:rsid w:val="000854C7"/>
    <w:rsid w:val="00085B78"/>
    <w:rsid w:val="00086477"/>
    <w:rsid w:val="000875EE"/>
    <w:rsid w:val="000A00FB"/>
    <w:rsid w:val="000A0AF8"/>
    <w:rsid w:val="000B728B"/>
    <w:rsid w:val="000C194F"/>
    <w:rsid w:val="000C3575"/>
    <w:rsid w:val="000D0689"/>
    <w:rsid w:val="000D0F7F"/>
    <w:rsid w:val="000D2824"/>
    <w:rsid w:val="000E6318"/>
    <w:rsid w:val="000E7EF6"/>
    <w:rsid w:val="000F0E46"/>
    <w:rsid w:val="000F1669"/>
    <w:rsid w:val="000F5562"/>
    <w:rsid w:val="00100B62"/>
    <w:rsid w:val="0010550A"/>
    <w:rsid w:val="00105B02"/>
    <w:rsid w:val="001127EB"/>
    <w:rsid w:val="001140B7"/>
    <w:rsid w:val="001141EE"/>
    <w:rsid w:val="001150B0"/>
    <w:rsid w:val="001153D9"/>
    <w:rsid w:val="00122E6A"/>
    <w:rsid w:val="001277C0"/>
    <w:rsid w:val="0013640B"/>
    <w:rsid w:val="00144A84"/>
    <w:rsid w:val="001544AD"/>
    <w:rsid w:val="0018375B"/>
    <w:rsid w:val="00184B92"/>
    <w:rsid w:val="00193D22"/>
    <w:rsid w:val="001A2817"/>
    <w:rsid w:val="001A7160"/>
    <w:rsid w:val="001A7CD0"/>
    <w:rsid w:val="001B2D18"/>
    <w:rsid w:val="001B5C61"/>
    <w:rsid w:val="001C09B8"/>
    <w:rsid w:val="001C3F72"/>
    <w:rsid w:val="001C7DEB"/>
    <w:rsid w:val="001D5D0D"/>
    <w:rsid w:val="001E2443"/>
    <w:rsid w:val="001E2F98"/>
    <w:rsid w:val="001E3580"/>
    <w:rsid w:val="001F2F13"/>
    <w:rsid w:val="001F7FF8"/>
    <w:rsid w:val="00217FC3"/>
    <w:rsid w:val="00220AB1"/>
    <w:rsid w:val="002239FE"/>
    <w:rsid w:val="00223F01"/>
    <w:rsid w:val="00226D6B"/>
    <w:rsid w:val="00227501"/>
    <w:rsid w:val="002279A5"/>
    <w:rsid w:val="0024386E"/>
    <w:rsid w:val="00251C28"/>
    <w:rsid w:val="00255289"/>
    <w:rsid w:val="002630AF"/>
    <w:rsid w:val="0026548D"/>
    <w:rsid w:val="0027002E"/>
    <w:rsid w:val="00271D90"/>
    <w:rsid w:val="00274A64"/>
    <w:rsid w:val="0027673B"/>
    <w:rsid w:val="00282252"/>
    <w:rsid w:val="00284565"/>
    <w:rsid w:val="00284961"/>
    <w:rsid w:val="00286115"/>
    <w:rsid w:val="00287603"/>
    <w:rsid w:val="002944CB"/>
    <w:rsid w:val="00297C15"/>
    <w:rsid w:val="00297D5F"/>
    <w:rsid w:val="002A4DBD"/>
    <w:rsid w:val="002C3371"/>
    <w:rsid w:val="002C6630"/>
    <w:rsid w:val="002D09DE"/>
    <w:rsid w:val="002E2837"/>
    <w:rsid w:val="002E5284"/>
    <w:rsid w:val="002F2091"/>
    <w:rsid w:val="002F27D3"/>
    <w:rsid w:val="002F4589"/>
    <w:rsid w:val="002F564A"/>
    <w:rsid w:val="002F772C"/>
    <w:rsid w:val="003002C1"/>
    <w:rsid w:val="00301B75"/>
    <w:rsid w:val="00301E94"/>
    <w:rsid w:val="003103A0"/>
    <w:rsid w:val="0031322E"/>
    <w:rsid w:val="00313D1A"/>
    <w:rsid w:val="00316928"/>
    <w:rsid w:val="00326819"/>
    <w:rsid w:val="003474FA"/>
    <w:rsid w:val="00351295"/>
    <w:rsid w:val="00352B88"/>
    <w:rsid w:val="00355C59"/>
    <w:rsid w:val="0036033F"/>
    <w:rsid w:val="00363010"/>
    <w:rsid w:val="0036506F"/>
    <w:rsid w:val="00366CEA"/>
    <w:rsid w:val="00374AE7"/>
    <w:rsid w:val="003758B4"/>
    <w:rsid w:val="00376060"/>
    <w:rsid w:val="00377CFA"/>
    <w:rsid w:val="003833F3"/>
    <w:rsid w:val="00386AFE"/>
    <w:rsid w:val="00387D8C"/>
    <w:rsid w:val="0039252A"/>
    <w:rsid w:val="0039322B"/>
    <w:rsid w:val="003952F5"/>
    <w:rsid w:val="00395F6F"/>
    <w:rsid w:val="00397331"/>
    <w:rsid w:val="003A4E02"/>
    <w:rsid w:val="003B1CDB"/>
    <w:rsid w:val="003B561B"/>
    <w:rsid w:val="003B678D"/>
    <w:rsid w:val="003C2378"/>
    <w:rsid w:val="003C40FB"/>
    <w:rsid w:val="003C48B0"/>
    <w:rsid w:val="003C7C8F"/>
    <w:rsid w:val="003D016D"/>
    <w:rsid w:val="003E189C"/>
    <w:rsid w:val="003E5D02"/>
    <w:rsid w:val="003E73A8"/>
    <w:rsid w:val="003F066F"/>
    <w:rsid w:val="003F3915"/>
    <w:rsid w:val="003F5773"/>
    <w:rsid w:val="00403E8A"/>
    <w:rsid w:val="00407720"/>
    <w:rsid w:val="00410ECF"/>
    <w:rsid w:val="004159DB"/>
    <w:rsid w:val="00416266"/>
    <w:rsid w:val="004372E0"/>
    <w:rsid w:val="00446C84"/>
    <w:rsid w:val="00450A7E"/>
    <w:rsid w:val="004540AE"/>
    <w:rsid w:val="00457ACD"/>
    <w:rsid w:val="00465F8E"/>
    <w:rsid w:val="00471FD2"/>
    <w:rsid w:val="00472D8A"/>
    <w:rsid w:val="00476E5B"/>
    <w:rsid w:val="00486D4A"/>
    <w:rsid w:val="00486EE7"/>
    <w:rsid w:val="00487851"/>
    <w:rsid w:val="00487F56"/>
    <w:rsid w:val="00490130"/>
    <w:rsid w:val="00496410"/>
    <w:rsid w:val="004A3B0B"/>
    <w:rsid w:val="004A3CEE"/>
    <w:rsid w:val="004A556E"/>
    <w:rsid w:val="004B2D30"/>
    <w:rsid w:val="004C4437"/>
    <w:rsid w:val="004E1CC9"/>
    <w:rsid w:val="004E6333"/>
    <w:rsid w:val="004F0B5D"/>
    <w:rsid w:val="004F2E5D"/>
    <w:rsid w:val="00510B0C"/>
    <w:rsid w:val="005124CC"/>
    <w:rsid w:val="00514D14"/>
    <w:rsid w:val="00522452"/>
    <w:rsid w:val="0052369C"/>
    <w:rsid w:val="0052544C"/>
    <w:rsid w:val="00532745"/>
    <w:rsid w:val="00535A1E"/>
    <w:rsid w:val="00543285"/>
    <w:rsid w:val="00543843"/>
    <w:rsid w:val="00544392"/>
    <w:rsid w:val="005461F1"/>
    <w:rsid w:val="00546907"/>
    <w:rsid w:val="00551C84"/>
    <w:rsid w:val="00553F6E"/>
    <w:rsid w:val="00554A5F"/>
    <w:rsid w:val="0056141F"/>
    <w:rsid w:val="00562DAC"/>
    <w:rsid w:val="00563AB0"/>
    <w:rsid w:val="0056595D"/>
    <w:rsid w:val="005732CA"/>
    <w:rsid w:val="00575FA2"/>
    <w:rsid w:val="005835C9"/>
    <w:rsid w:val="0058594B"/>
    <w:rsid w:val="00590D71"/>
    <w:rsid w:val="00592A1B"/>
    <w:rsid w:val="005A0859"/>
    <w:rsid w:val="005A24C6"/>
    <w:rsid w:val="005A4DA7"/>
    <w:rsid w:val="005A6B64"/>
    <w:rsid w:val="005C13C4"/>
    <w:rsid w:val="005C3123"/>
    <w:rsid w:val="005D56FA"/>
    <w:rsid w:val="005E22E7"/>
    <w:rsid w:val="005E40D4"/>
    <w:rsid w:val="005E62D4"/>
    <w:rsid w:val="0060297E"/>
    <w:rsid w:val="00607D0F"/>
    <w:rsid w:val="006170A9"/>
    <w:rsid w:val="00617E5A"/>
    <w:rsid w:val="006205C6"/>
    <w:rsid w:val="0062571B"/>
    <w:rsid w:val="00625D6B"/>
    <w:rsid w:val="006311FE"/>
    <w:rsid w:val="00631282"/>
    <w:rsid w:val="00631396"/>
    <w:rsid w:val="00640C03"/>
    <w:rsid w:val="00640F49"/>
    <w:rsid w:val="00642EEF"/>
    <w:rsid w:val="00643EDB"/>
    <w:rsid w:val="0064613A"/>
    <w:rsid w:val="0065627B"/>
    <w:rsid w:val="006575E8"/>
    <w:rsid w:val="00660243"/>
    <w:rsid w:val="00663E1C"/>
    <w:rsid w:val="00671D7F"/>
    <w:rsid w:val="00671DFB"/>
    <w:rsid w:val="00676F48"/>
    <w:rsid w:val="006809A3"/>
    <w:rsid w:val="00680CC4"/>
    <w:rsid w:val="00680EAF"/>
    <w:rsid w:val="00681EF9"/>
    <w:rsid w:val="006828B2"/>
    <w:rsid w:val="00684365"/>
    <w:rsid w:val="00690F9B"/>
    <w:rsid w:val="00691992"/>
    <w:rsid w:val="006A13F1"/>
    <w:rsid w:val="006A4CDE"/>
    <w:rsid w:val="006A4F6A"/>
    <w:rsid w:val="006B0DF8"/>
    <w:rsid w:val="006B1CE4"/>
    <w:rsid w:val="006B3A59"/>
    <w:rsid w:val="006B6848"/>
    <w:rsid w:val="006B6AA8"/>
    <w:rsid w:val="006C5CA5"/>
    <w:rsid w:val="006D48C3"/>
    <w:rsid w:val="006E0934"/>
    <w:rsid w:val="006E776E"/>
    <w:rsid w:val="006F5DF5"/>
    <w:rsid w:val="006F7DCF"/>
    <w:rsid w:val="00700B7F"/>
    <w:rsid w:val="00701375"/>
    <w:rsid w:val="00706D45"/>
    <w:rsid w:val="00707AE5"/>
    <w:rsid w:val="00711521"/>
    <w:rsid w:val="007117B9"/>
    <w:rsid w:val="007252E7"/>
    <w:rsid w:val="00725AE3"/>
    <w:rsid w:val="007262F6"/>
    <w:rsid w:val="00730124"/>
    <w:rsid w:val="00730543"/>
    <w:rsid w:val="007310B1"/>
    <w:rsid w:val="00736883"/>
    <w:rsid w:val="007402A1"/>
    <w:rsid w:val="00742A57"/>
    <w:rsid w:val="00752D46"/>
    <w:rsid w:val="007543D7"/>
    <w:rsid w:val="00754EDA"/>
    <w:rsid w:val="0075529D"/>
    <w:rsid w:val="00756D4F"/>
    <w:rsid w:val="007577BD"/>
    <w:rsid w:val="0076385E"/>
    <w:rsid w:val="0077586A"/>
    <w:rsid w:val="00781633"/>
    <w:rsid w:val="007818E7"/>
    <w:rsid w:val="00782808"/>
    <w:rsid w:val="00782BF5"/>
    <w:rsid w:val="00786209"/>
    <w:rsid w:val="0079550B"/>
    <w:rsid w:val="00797E79"/>
    <w:rsid w:val="007A036A"/>
    <w:rsid w:val="007A18EB"/>
    <w:rsid w:val="007A2EB0"/>
    <w:rsid w:val="007A41A6"/>
    <w:rsid w:val="007B4FF1"/>
    <w:rsid w:val="007B6222"/>
    <w:rsid w:val="007B6748"/>
    <w:rsid w:val="007B770A"/>
    <w:rsid w:val="007B7834"/>
    <w:rsid w:val="007C011D"/>
    <w:rsid w:val="007C0DD5"/>
    <w:rsid w:val="007C240E"/>
    <w:rsid w:val="007D011C"/>
    <w:rsid w:val="007D4A5F"/>
    <w:rsid w:val="007F24F1"/>
    <w:rsid w:val="007F3754"/>
    <w:rsid w:val="008017C7"/>
    <w:rsid w:val="00804A3E"/>
    <w:rsid w:val="00806A09"/>
    <w:rsid w:val="008107B9"/>
    <w:rsid w:val="00812361"/>
    <w:rsid w:val="0081253C"/>
    <w:rsid w:val="008135A2"/>
    <w:rsid w:val="00821E36"/>
    <w:rsid w:val="008274BA"/>
    <w:rsid w:val="008305A7"/>
    <w:rsid w:val="00834686"/>
    <w:rsid w:val="008457C9"/>
    <w:rsid w:val="008457E3"/>
    <w:rsid w:val="00846565"/>
    <w:rsid w:val="00851274"/>
    <w:rsid w:val="00851A8A"/>
    <w:rsid w:val="00852BA0"/>
    <w:rsid w:val="00854326"/>
    <w:rsid w:val="0085559F"/>
    <w:rsid w:val="008577FA"/>
    <w:rsid w:val="00857977"/>
    <w:rsid w:val="00861C45"/>
    <w:rsid w:val="00866C22"/>
    <w:rsid w:val="00880639"/>
    <w:rsid w:val="0088279B"/>
    <w:rsid w:val="008838B3"/>
    <w:rsid w:val="008842DF"/>
    <w:rsid w:val="00884920"/>
    <w:rsid w:val="00894587"/>
    <w:rsid w:val="008964AC"/>
    <w:rsid w:val="00896ADC"/>
    <w:rsid w:val="00896C41"/>
    <w:rsid w:val="008A29ED"/>
    <w:rsid w:val="008A579B"/>
    <w:rsid w:val="008A6BE3"/>
    <w:rsid w:val="008B14DD"/>
    <w:rsid w:val="008D5DE4"/>
    <w:rsid w:val="008E4EBB"/>
    <w:rsid w:val="008F022C"/>
    <w:rsid w:val="008F1634"/>
    <w:rsid w:val="008F37B0"/>
    <w:rsid w:val="008F4789"/>
    <w:rsid w:val="008F48BD"/>
    <w:rsid w:val="008F6B6D"/>
    <w:rsid w:val="008F730D"/>
    <w:rsid w:val="00927A83"/>
    <w:rsid w:val="00931134"/>
    <w:rsid w:val="00932839"/>
    <w:rsid w:val="00935539"/>
    <w:rsid w:val="009404C4"/>
    <w:rsid w:val="009412D2"/>
    <w:rsid w:val="0094320E"/>
    <w:rsid w:val="009547A2"/>
    <w:rsid w:val="0095494B"/>
    <w:rsid w:val="00955633"/>
    <w:rsid w:val="00960270"/>
    <w:rsid w:val="00960ECF"/>
    <w:rsid w:val="00961FDB"/>
    <w:rsid w:val="00976472"/>
    <w:rsid w:val="00981333"/>
    <w:rsid w:val="00984829"/>
    <w:rsid w:val="00986051"/>
    <w:rsid w:val="00987D83"/>
    <w:rsid w:val="00990ABA"/>
    <w:rsid w:val="009944D2"/>
    <w:rsid w:val="009A0B85"/>
    <w:rsid w:val="009A2CDB"/>
    <w:rsid w:val="009A4ABF"/>
    <w:rsid w:val="009A7DF5"/>
    <w:rsid w:val="009B63E9"/>
    <w:rsid w:val="009B7808"/>
    <w:rsid w:val="009C11EA"/>
    <w:rsid w:val="009D315D"/>
    <w:rsid w:val="009D59B7"/>
    <w:rsid w:val="009D669F"/>
    <w:rsid w:val="009D6BB9"/>
    <w:rsid w:val="009D7AFA"/>
    <w:rsid w:val="009E18C2"/>
    <w:rsid w:val="009E6B3A"/>
    <w:rsid w:val="009E782E"/>
    <w:rsid w:val="009F3987"/>
    <w:rsid w:val="009F7BA4"/>
    <w:rsid w:val="00A012AD"/>
    <w:rsid w:val="00A06841"/>
    <w:rsid w:val="00A11799"/>
    <w:rsid w:val="00A11AD8"/>
    <w:rsid w:val="00A16034"/>
    <w:rsid w:val="00A25E81"/>
    <w:rsid w:val="00A31F7C"/>
    <w:rsid w:val="00A45952"/>
    <w:rsid w:val="00A47B71"/>
    <w:rsid w:val="00A51BA8"/>
    <w:rsid w:val="00A5204B"/>
    <w:rsid w:val="00A52412"/>
    <w:rsid w:val="00A56F06"/>
    <w:rsid w:val="00A64322"/>
    <w:rsid w:val="00A6710C"/>
    <w:rsid w:val="00A70FED"/>
    <w:rsid w:val="00A716EC"/>
    <w:rsid w:val="00A7271F"/>
    <w:rsid w:val="00A81745"/>
    <w:rsid w:val="00A82117"/>
    <w:rsid w:val="00A87EF4"/>
    <w:rsid w:val="00A92644"/>
    <w:rsid w:val="00A9583D"/>
    <w:rsid w:val="00AA23D3"/>
    <w:rsid w:val="00AA4BD7"/>
    <w:rsid w:val="00AA5FB9"/>
    <w:rsid w:val="00AB006D"/>
    <w:rsid w:val="00AB046B"/>
    <w:rsid w:val="00AB0614"/>
    <w:rsid w:val="00AB2861"/>
    <w:rsid w:val="00AB52C5"/>
    <w:rsid w:val="00AC20AF"/>
    <w:rsid w:val="00AD17CB"/>
    <w:rsid w:val="00AD3648"/>
    <w:rsid w:val="00AD3E3A"/>
    <w:rsid w:val="00AE1DEB"/>
    <w:rsid w:val="00AE482A"/>
    <w:rsid w:val="00AE5002"/>
    <w:rsid w:val="00AE5A11"/>
    <w:rsid w:val="00AF339D"/>
    <w:rsid w:val="00AF4CEE"/>
    <w:rsid w:val="00AF54DB"/>
    <w:rsid w:val="00B02A4B"/>
    <w:rsid w:val="00B07962"/>
    <w:rsid w:val="00B11984"/>
    <w:rsid w:val="00B13E61"/>
    <w:rsid w:val="00B20C66"/>
    <w:rsid w:val="00B26D27"/>
    <w:rsid w:val="00B30335"/>
    <w:rsid w:val="00B32F3B"/>
    <w:rsid w:val="00B36E94"/>
    <w:rsid w:val="00B52564"/>
    <w:rsid w:val="00B5289B"/>
    <w:rsid w:val="00B529B1"/>
    <w:rsid w:val="00B56F10"/>
    <w:rsid w:val="00B57CD3"/>
    <w:rsid w:val="00B61583"/>
    <w:rsid w:val="00B62643"/>
    <w:rsid w:val="00B744BD"/>
    <w:rsid w:val="00B7714A"/>
    <w:rsid w:val="00B84DC9"/>
    <w:rsid w:val="00BA39F5"/>
    <w:rsid w:val="00BA55B8"/>
    <w:rsid w:val="00BB69FF"/>
    <w:rsid w:val="00BD4366"/>
    <w:rsid w:val="00BE790B"/>
    <w:rsid w:val="00BF0BAE"/>
    <w:rsid w:val="00BF2421"/>
    <w:rsid w:val="00BF4EB1"/>
    <w:rsid w:val="00BF6219"/>
    <w:rsid w:val="00C003BF"/>
    <w:rsid w:val="00C029D1"/>
    <w:rsid w:val="00C03A8F"/>
    <w:rsid w:val="00C0467B"/>
    <w:rsid w:val="00C05CE6"/>
    <w:rsid w:val="00C15C3D"/>
    <w:rsid w:val="00C231DB"/>
    <w:rsid w:val="00C23380"/>
    <w:rsid w:val="00C23501"/>
    <w:rsid w:val="00C24BB3"/>
    <w:rsid w:val="00C253D5"/>
    <w:rsid w:val="00C40C39"/>
    <w:rsid w:val="00C424EF"/>
    <w:rsid w:val="00C50B66"/>
    <w:rsid w:val="00C650FA"/>
    <w:rsid w:val="00C716F7"/>
    <w:rsid w:val="00C759A8"/>
    <w:rsid w:val="00C75B5C"/>
    <w:rsid w:val="00C85A73"/>
    <w:rsid w:val="00C900E3"/>
    <w:rsid w:val="00CA6585"/>
    <w:rsid w:val="00CA7FA2"/>
    <w:rsid w:val="00CB0AF6"/>
    <w:rsid w:val="00CB0D4C"/>
    <w:rsid w:val="00CB16B3"/>
    <w:rsid w:val="00CB2A3F"/>
    <w:rsid w:val="00CB51E7"/>
    <w:rsid w:val="00CC350F"/>
    <w:rsid w:val="00CC6392"/>
    <w:rsid w:val="00CD2393"/>
    <w:rsid w:val="00CD342A"/>
    <w:rsid w:val="00CD5691"/>
    <w:rsid w:val="00CE2521"/>
    <w:rsid w:val="00CE2B2B"/>
    <w:rsid w:val="00CE3E3C"/>
    <w:rsid w:val="00CE4FAB"/>
    <w:rsid w:val="00CE727C"/>
    <w:rsid w:val="00D008A1"/>
    <w:rsid w:val="00D03389"/>
    <w:rsid w:val="00D06F8C"/>
    <w:rsid w:val="00D10284"/>
    <w:rsid w:val="00D12B1F"/>
    <w:rsid w:val="00D26036"/>
    <w:rsid w:val="00D30B6B"/>
    <w:rsid w:val="00D329FA"/>
    <w:rsid w:val="00D40FE9"/>
    <w:rsid w:val="00D451C6"/>
    <w:rsid w:val="00D51CDE"/>
    <w:rsid w:val="00D52E3A"/>
    <w:rsid w:val="00D557E4"/>
    <w:rsid w:val="00D564F4"/>
    <w:rsid w:val="00D57B6E"/>
    <w:rsid w:val="00D6350A"/>
    <w:rsid w:val="00D6482E"/>
    <w:rsid w:val="00D707E9"/>
    <w:rsid w:val="00D73C69"/>
    <w:rsid w:val="00D86FC2"/>
    <w:rsid w:val="00D87CC6"/>
    <w:rsid w:val="00D90892"/>
    <w:rsid w:val="00D9118A"/>
    <w:rsid w:val="00DA29B9"/>
    <w:rsid w:val="00DA4FD5"/>
    <w:rsid w:val="00DB2D99"/>
    <w:rsid w:val="00DC4CBF"/>
    <w:rsid w:val="00DE02B6"/>
    <w:rsid w:val="00DE2F49"/>
    <w:rsid w:val="00DF1EC9"/>
    <w:rsid w:val="00DF3E12"/>
    <w:rsid w:val="00DF721F"/>
    <w:rsid w:val="00E044DE"/>
    <w:rsid w:val="00E04938"/>
    <w:rsid w:val="00E110D7"/>
    <w:rsid w:val="00E13E4C"/>
    <w:rsid w:val="00E41106"/>
    <w:rsid w:val="00E41901"/>
    <w:rsid w:val="00E41E9E"/>
    <w:rsid w:val="00E52A2F"/>
    <w:rsid w:val="00E530A5"/>
    <w:rsid w:val="00E53879"/>
    <w:rsid w:val="00E614F3"/>
    <w:rsid w:val="00E6436F"/>
    <w:rsid w:val="00E70248"/>
    <w:rsid w:val="00E84944"/>
    <w:rsid w:val="00E84F3C"/>
    <w:rsid w:val="00E8537A"/>
    <w:rsid w:val="00E91BF2"/>
    <w:rsid w:val="00E94A1D"/>
    <w:rsid w:val="00E97F5A"/>
    <w:rsid w:val="00EA2338"/>
    <w:rsid w:val="00EA2FEC"/>
    <w:rsid w:val="00EA3DB4"/>
    <w:rsid w:val="00EA609F"/>
    <w:rsid w:val="00EB0E4A"/>
    <w:rsid w:val="00EB76C8"/>
    <w:rsid w:val="00EC0FBF"/>
    <w:rsid w:val="00EC6B8F"/>
    <w:rsid w:val="00EC6D70"/>
    <w:rsid w:val="00EC7884"/>
    <w:rsid w:val="00ED2F8E"/>
    <w:rsid w:val="00ED64B9"/>
    <w:rsid w:val="00EE0E9F"/>
    <w:rsid w:val="00EE130E"/>
    <w:rsid w:val="00EE357A"/>
    <w:rsid w:val="00EE530C"/>
    <w:rsid w:val="00EE6522"/>
    <w:rsid w:val="00EE70B5"/>
    <w:rsid w:val="00EF32F5"/>
    <w:rsid w:val="00EF5BCF"/>
    <w:rsid w:val="00EF66B9"/>
    <w:rsid w:val="00F0150F"/>
    <w:rsid w:val="00F14FCB"/>
    <w:rsid w:val="00F16CFE"/>
    <w:rsid w:val="00F1784F"/>
    <w:rsid w:val="00F21228"/>
    <w:rsid w:val="00F25C87"/>
    <w:rsid w:val="00F310AC"/>
    <w:rsid w:val="00F35814"/>
    <w:rsid w:val="00F46B12"/>
    <w:rsid w:val="00F4793B"/>
    <w:rsid w:val="00F50394"/>
    <w:rsid w:val="00F51BFF"/>
    <w:rsid w:val="00F55980"/>
    <w:rsid w:val="00F55E8C"/>
    <w:rsid w:val="00F62FF4"/>
    <w:rsid w:val="00F668FF"/>
    <w:rsid w:val="00F706BC"/>
    <w:rsid w:val="00F7209E"/>
    <w:rsid w:val="00F75EC3"/>
    <w:rsid w:val="00F76497"/>
    <w:rsid w:val="00F82937"/>
    <w:rsid w:val="00F856C0"/>
    <w:rsid w:val="00F933B1"/>
    <w:rsid w:val="00F94D9C"/>
    <w:rsid w:val="00F95B20"/>
    <w:rsid w:val="00FA1E00"/>
    <w:rsid w:val="00FA6283"/>
    <w:rsid w:val="00FA6DA2"/>
    <w:rsid w:val="00FB6937"/>
    <w:rsid w:val="00FC03DD"/>
    <w:rsid w:val="00FC5F5D"/>
    <w:rsid w:val="00FD1B11"/>
    <w:rsid w:val="00FD5E5B"/>
    <w:rsid w:val="00FD75E8"/>
    <w:rsid w:val="00FE279A"/>
    <w:rsid w:val="00FE7C23"/>
    <w:rsid w:val="00FF403E"/>
    <w:rsid w:val="00FF40A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76E7"/>
  <w15:docId w15:val="{B1D5C3A2-BB44-417A-9056-A3FC0F2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F8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4</cp:revision>
  <dcterms:created xsi:type="dcterms:W3CDTF">2026-03-18T10:38:00Z</dcterms:created>
  <dcterms:modified xsi:type="dcterms:W3CDTF">2026-03-23T12:47:00Z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56b602afacb8585ca36111e2f49e39139ca37932907dcd87546a83e98b69af3d</vt:lpwstr>
  </property>
</Properties>
</file>